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4025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16591" wp14:editId="7D726222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C50CC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8746B3D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5542E7CA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2C3080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E57C7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1257C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6473D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116302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  <w:p w14:paraId="0F18A22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3F10A9CD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7D4EF7D5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986A8D4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1E07B000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27F7A17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61F9B47B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438DCE9D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23C4782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4D902456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DCED67A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7306DAFD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690BFF7D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0C5547B0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EABE648" w14:textId="77777777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Vücudumuz”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01671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63AE2C99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BF1DE9F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78F648F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B59DEF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61CC2650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FE6B0D0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01A0F08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02BF55F0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16591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19BC50CC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8746B3D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5542E7CA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2C3080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E57C7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1257C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4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6473D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116302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2022</w:t>
                      </w:r>
                    </w:p>
                    <w:p w14:paraId="0F18A22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3F10A9CD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7D4EF7D5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5986A8D4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1E07B000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27F7A17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61F9B47B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438DCE9D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23C4782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4D902456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DCED67A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7306DAFD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690BFF7D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0C5547B0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EABE648" w14:textId="77777777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Vücudumuz”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01671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63AE2C99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2BF1DE9F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78F648F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1B59DEF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61CC2650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6FE6B0D0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01A0F08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02BF55F0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268D8151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BB94D" wp14:editId="307077B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61C3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0FF59562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5B7078B0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04D2D89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7CC253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5DBBD12B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09544EF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26531BF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7F3216B8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3F9E82BD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3F0A5AD0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B4AA25A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4943006E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745C78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4D0C3FA2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69F2141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6F9F2A7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3DDEB5E7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BB94D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0C861C3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0FF59562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5B7078B0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04D2D89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7CC253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5DBBD12B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09544EF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26531BF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7F3216B8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3F9E82BD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3F0A5AD0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B4AA25A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4943006E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A745C78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4D0C3FA2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69F2141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06F9F2A7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3DDEB5E7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1DA6CAE8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ACAE65" wp14:editId="2CAB4484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DC704" w14:textId="77777777" w:rsidR="00460261" w:rsidRPr="00460261" w:rsidRDefault="00460261" w:rsidP="006A044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93029F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257C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Vücudumuz</w:t>
                            </w:r>
                          </w:p>
                          <w:p w14:paraId="0FE89862" w14:textId="77777777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016713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müzik,</w:t>
                            </w:r>
                            <w:r w:rsidR="00E03210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CAE65"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109DC704" w14:textId="77777777" w:rsidR="00460261" w:rsidRPr="00460261" w:rsidRDefault="00460261" w:rsidP="006A044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93029F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257C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Vücudumuz</w:t>
                      </w:r>
                    </w:p>
                    <w:p w14:paraId="0FE89862" w14:textId="77777777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016713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müzik,</w:t>
                      </w:r>
                      <w:r w:rsidR="00E03210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C2EEE4" w14:textId="77777777" w:rsidR="00670C93" w:rsidRDefault="009849A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703E0A" wp14:editId="0A08E76B">
                <wp:simplePos x="0" y="0"/>
                <wp:positionH relativeFrom="column">
                  <wp:posOffset>-196215</wp:posOffset>
                </wp:positionH>
                <wp:positionV relativeFrom="paragraph">
                  <wp:posOffset>358775</wp:posOffset>
                </wp:positionV>
                <wp:extent cx="3895725" cy="6315075"/>
                <wp:effectExtent l="0" t="0" r="9525" b="9525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31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D70816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515E0477" w14:textId="77777777" w:rsidR="00F429E7" w:rsidRPr="009849A3" w:rsidRDefault="00324608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B </w:t>
                            </w:r>
                            <w:proofErr w:type="gramStart"/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429E7"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1EDE2638" w14:textId="77777777" w:rsidR="00F429E7" w:rsidRPr="009849A3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Dikkat edilmesi gereken nesne/durum olaya odaklanır. </w:t>
                            </w:r>
                          </w:p>
                          <w:p w14:paraId="4B6CF5C7" w14:textId="77777777" w:rsidR="00B04B39" w:rsidRPr="009849A3" w:rsidRDefault="00B04B39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E1DBF6A" w14:textId="77777777" w:rsidR="00211C28" w:rsidRPr="009849A3" w:rsidRDefault="00211C28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6. Nesne veya varlıkları özelliklerine göre eşleştirir.</w:t>
                            </w:r>
                          </w:p>
                          <w:p w14:paraId="46452378" w14:textId="77777777" w:rsidR="00211C28" w:rsidRPr="009849A3" w:rsidRDefault="00211C28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</w:t>
                            </w:r>
                            <w:r w:rsidR="002579D9"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Nesne/varlıkları gölgeleri veya resimleriyle eşleştirir.</w:t>
                            </w:r>
                          </w:p>
                          <w:p w14:paraId="656E83E4" w14:textId="77777777" w:rsidR="002579D9" w:rsidRPr="009849A3" w:rsidRDefault="002579D9" w:rsidP="00B04B3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BC69EBD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15. Parça-bütün ilişkisini kavrar. </w:t>
                            </w:r>
                          </w:p>
                          <w:p w14:paraId="6DC49B7D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bütünün parçalarını söyler. </w:t>
                            </w:r>
                          </w:p>
                          <w:p w14:paraId="2A8DFAA8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bütünü parçalara böler. </w:t>
                            </w:r>
                          </w:p>
                          <w:p w14:paraId="23D5B668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Parçaları birleştirerek bütün elde eder.</w:t>
                            </w:r>
                          </w:p>
                          <w:p w14:paraId="58C3702C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CB33142" w14:textId="77777777" w:rsidR="00F429E7" w:rsidRPr="009849A3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17. Neden-sonuç ilişkisi kurar. </w:t>
                            </w:r>
                          </w:p>
                          <w:p w14:paraId="617592AE" w14:textId="77777777" w:rsidR="00F429E7" w:rsidRPr="009849A3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Bir olayın olası nedenlerini söyler. </w:t>
                            </w:r>
                          </w:p>
                          <w:p w14:paraId="76891804" w14:textId="77777777" w:rsidR="00F429E7" w:rsidRPr="009849A3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 olayın olası sonuçlarını söyler.</w:t>
                            </w:r>
                          </w:p>
                          <w:p w14:paraId="046B467F" w14:textId="77777777" w:rsidR="009849A3" w:rsidRPr="009849A3" w:rsidRDefault="009849A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27C1F20" w14:textId="77777777" w:rsidR="009849A3" w:rsidRPr="009849A3" w:rsidRDefault="009849A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20. Nesne/sembollerle grafik hazırlar.</w:t>
                            </w:r>
                          </w:p>
                          <w:p w14:paraId="0EC2CFD1" w14:textId="77777777" w:rsidR="009849A3" w:rsidRPr="009849A3" w:rsidRDefault="009849A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Grafiği oluşturan nesneleri veya sembolleri sayar. </w:t>
                            </w:r>
                          </w:p>
                          <w:p w14:paraId="62AB3973" w14:textId="77777777" w:rsidR="009849A3" w:rsidRPr="009849A3" w:rsidRDefault="009849A3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Grafiği inceleyerek sonuçları açıklar.</w:t>
                            </w:r>
                          </w:p>
                          <w:p w14:paraId="5DC7D747" w14:textId="77777777" w:rsidR="00211C28" w:rsidRPr="009849A3" w:rsidRDefault="00211C28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569AAB37" w14:textId="77777777" w:rsidR="009849A3" w:rsidRPr="009849A3" w:rsidRDefault="00052B36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DG:</w:t>
                            </w:r>
                            <w:r w:rsidR="00282E40"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9A3"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6. Sözcük dağarcığını geliştirir. </w:t>
                            </w:r>
                          </w:p>
                          <w:p w14:paraId="06A73074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Dinlediklerinde yeni olan sözcükleri fark eder ve sözcüklerin anlamlarını sorar.</w:t>
                            </w:r>
                          </w:p>
                          <w:p w14:paraId="56FA92F4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 Sözcükleri hatırlar ve sözcüklerin anlamını söyler. </w:t>
                            </w:r>
                          </w:p>
                          <w:p w14:paraId="65E4790C" w14:textId="77777777" w:rsidR="00211C28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Yeni öğrendiği sözcükleri anlamlarına uygun olarak kullanır. </w:t>
                            </w:r>
                          </w:p>
                          <w:p w14:paraId="0904BC78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5BF0BC8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7. Dinlediklerinin/izlediklerinin anlamını kavrar.</w:t>
                            </w:r>
                          </w:p>
                          <w:p w14:paraId="5D33B65F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Dinledikleri/izledikleri hakkında yorum yapar.</w:t>
                            </w:r>
                          </w:p>
                          <w:p w14:paraId="23E835A0" w14:textId="77777777" w:rsidR="009849A3" w:rsidRDefault="009849A3" w:rsidP="009849A3">
                            <w:pPr>
                              <w:spacing w:after="0" w:line="240" w:lineRule="auto"/>
                            </w:pPr>
                          </w:p>
                          <w:p w14:paraId="1E5E102C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8. Dinlediklerini/izlediklerini çeşitli yollarla ifade eder.</w:t>
                            </w:r>
                          </w:p>
                          <w:p w14:paraId="199F21AF" w14:textId="77777777" w:rsidR="006E2785" w:rsidRDefault="009849A3" w:rsidP="006E27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. Dinlediklerini/izlediklerini resim, müzik, drama, şiir, öykü gibi çeşitli yollarla sergiler</w:t>
                            </w:r>
                            <w:r w:rsid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8DBE4CF" w14:textId="77777777" w:rsidR="006E2785" w:rsidRDefault="006E2785" w:rsidP="006E27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6E58F72" w14:textId="77777777" w:rsidR="006E2785" w:rsidRPr="006E2785" w:rsidRDefault="006E2785" w:rsidP="006E27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10. Görsel materyalleri okur. </w:t>
                            </w:r>
                          </w:p>
                          <w:p w14:paraId="5FBCF5BC" w14:textId="77777777" w:rsidR="006E2785" w:rsidRPr="006E2785" w:rsidRDefault="006E2785" w:rsidP="006E278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Görsel materyalleri inceler.</w:t>
                            </w:r>
                          </w:p>
                          <w:p w14:paraId="6F2C07BC" w14:textId="77777777" w:rsidR="009849A3" w:rsidRPr="009849A3" w:rsidRDefault="009849A3" w:rsidP="009849A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3E0A" id="Metin Kutusu 5" o:spid="_x0000_s1029" type="#_x0000_t202" style="position:absolute;margin-left:-15.45pt;margin-top:28.25pt;width:306.75pt;height:49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daSQIAAIUEAAAOAAAAZHJzL2Uyb0RvYy54bWysVEtv2zAMvg/YfxB0X+00TR9GnCJr0WFY&#10;1hZoh54VWY4FyKIm0bG7X19KTtqs22nYRSZFio/vIz2/HFrDtsoHDbbkk6OcM2UlVNpuSv7j8ebT&#10;OWcBha2EAatK/qwCv1x8/DDvXaGOoQFTKc8oiA1F70reILoiy4JsVCvCEThlyViDbwWS6jdZ5UVP&#10;0VuTHef5adaDr5wHqUKg2+vRyBcpfl0riXd1HRQyU3KqDdPp07mOZ7aYi2LjhWu03JUh/qGKVmhL&#10;SV9DXQsUrPP6j1Ctlh4C1Hgkoc2grrVUqQfqZpK/6+ahEU6lXgic4F5hCv8vrLzd3numq5LPOLOi&#10;JYq+K9SWfeuwCx2bRYR6FwpyfHDkisNnGIjp/X2gy9j4UPs2fqklRnbC+vkVXzUgk3Q5Pb+YnR1T&#10;Ikm20+lklp+l+Nnbc+cDflHQsiiU3BOBCVexXQWkUsh17xKzBTC6utHGJCUOjboynm0F0W0wFUkv&#10;fvMylvUx+yxPgS3E52NkYylBbHZsKko4rIcEz3Tf8BqqZ8LBwzhLwckbTbWuRMB74Wl4qHVaCLyj&#10;ozZAuWAncdaA//W3++hPnJKVs56GseThZye84sx8tcT2xeTkJE5vUk4IQ1L8oWV9aLFdewUEwIRW&#10;z8kkRn80e7H20D7R3ixjVjIJKyl3yXEvXuG4IrR3Ui2XyYnm1Qlc2QcnY+gIeGTicXgS3u3oQmL6&#10;FvZjK4p3rI2+8aWFZYdQ60RpxHlEdQc/zXpiereXcZkO9eT19vdYvAAAAP//AwBQSwMEFAAGAAgA&#10;AAAhAK+JnMriAAAACwEAAA8AAABkcnMvZG93bnJldi54bWxMj8tOwzAQRfdI/IM1SGxQa7eRQwlx&#10;KoR4SOxoaBE7NzZJRDyOYjcJf8+wguXoHt17Jt/OrmOjHULrUcFqKYBZrLxpsVbwVj4uNsBC1Gh0&#10;59Eq+LYBtsX5Wa4z4yd8teMu1oxKMGRaQRNjn3EeqsY6HZa+t0jZpx+cjnQONTeDnqjcdXwtRMqd&#10;bpEWGt3b+8ZWX7uTU/BxVb+/hPlpPyUy6R+ex/L6YEqlLi/mu1tg0c7xD4ZffVKHgpyO/oQmsE7B&#10;IhE3hCqQqQRGgNysU2BHIoVcCeBFzv//UPwAAAD//wMAUEsBAi0AFAAGAAgAAAAhALaDOJL+AAAA&#10;4QEAABMAAAAAAAAAAAAAAAAAAAAAAFtDb250ZW50X1R5cGVzXS54bWxQSwECLQAUAAYACAAAACEA&#10;OP0h/9YAAACUAQAACwAAAAAAAAAAAAAAAAAvAQAAX3JlbHMvLnJlbHNQSwECLQAUAAYACAAAACEA&#10;5oxHWkkCAACFBAAADgAAAAAAAAAAAAAAAAAuAgAAZHJzL2Uyb0RvYy54bWxQSwECLQAUAAYACAAA&#10;ACEAr4mcyuIAAAALAQAADwAAAAAAAAAAAAAAAACjBAAAZHJzL2Rvd25yZXYueG1sUEsFBgAAAAAE&#10;AAQA8wAAALIFAAAAAA==&#10;" fillcolor="white [3201]" stroked="f" strokeweight=".5pt">
                <v:textbox>
                  <w:txbxContent>
                    <w:p w14:paraId="21D70816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515E0477" w14:textId="77777777" w:rsidR="00F429E7" w:rsidRPr="009849A3" w:rsidRDefault="00324608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B </w:t>
                      </w:r>
                      <w:proofErr w:type="gramStart"/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 :</w:t>
                      </w:r>
                      <w:proofErr w:type="gramEnd"/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429E7"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Nesne/durum/olaya dikkatini verir. </w:t>
                      </w:r>
                    </w:p>
                    <w:p w14:paraId="1EDE2638" w14:textId="77777777" w:rsidR="00F429E7" w:rsidRPr="009849A3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Dikkat edilmesi gereken nesne/durum olaya odaklanır. </w:t>
                      </w:r>
                    </w:p>
                    <w:p w14:paraId="4B6CF5C7" w14:textId="77777777" w:rsidR="00B04B39" w:rsidRPr="009849A3" w:rsidRDefault="00B04B39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E1DBF6A" w14:textId="77777777" w:rsidR="00211C28" w:rsidRPr="009849A3" w:rsidRDefault="00211C28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6. Nesne veya varlıkları özelliklerine göre eşleştirir.</w:t>
                      </w:r>
                    </w:p>
                    <w:p w14:paraId="46452378" w14:textId="77777777" w:rsidR="00211C28" w:rsidRPr="009849A3" w:rsidRDefault="00211C28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="002579D9"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Nesne/varlıkları gölgeleri veya resimleriyle eşleştirir.</w:t>
                      </w:r>
                    </w:p>
                    <w:p w14:paraId="656E83E4" w14:textId="77777777" w:rsidR="002579D9" w:rsidRPr="009849A3" w:rsidRDefault="002579D9" w:rsidP="00B04B39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BC69EBD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15. Parça-bütün ilişkisini kavrar. </w:t>
                      </w:r>
                    </w:p>
                    <w:p w14:paraId="6DC49B7D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bütünün parçalarını söyler. </w:t>
                      </w:r>
                    </w:p>
                    <w:p w14:paraId="2A8DFAA8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bütünü parçalara böler. </w:t>
                      </w:r>
                    </w:p>
                    <w:p w14:paraId="23D5B668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Parçaları birleştirerek bütün elde eder.</w:t>
                      </w:r>
                    </w:p>
                    <w:p w14:paraId="58C3702C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CB33142" w14:textId="77777777" w:rsidR="00F429E7" w:rsidRPr="009849A3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17. Neden-sonuç ilişkisi kurar. </w:t>
                      </w:r>
                    </w:p>
                    <w:p w14:paraId="617592AE" w14:textId="77777777" w:rsidR="00F429E7" w:rsidRPr="009849A3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Bir olayın olası nedenlerini söyler. </w:t>
                      </w:r>
                    </w:p>
                    <w:p w14:paraId="76891804" w14:textId="77777777" w:rsidR="00F429E7" w:rsidRPr="009849A3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Bir olayın olası sonuçlarını söyler.</w:t>
                      </w:r>
                    </w:p>
                    <w:p w14:paraId="046B467F" w14:textId="77777777" w:rsidR="009849A3" w:rsidRPr="009849A3" w:rsidRDefault="009849A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27C1F20" w14:textId="77777777" w:rsidR="009849A3" w:rsidRPr="009849A3" w:rsidRDefault="009849A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20. Nesne/sembollerle grafik hazırlar.</w:t>
                      </w:r>
                    </w:p>
                    <w:p w14:paraId="0EC2CFD1" w14:textId="77777777" w:rsidR="009849A3" w:rsidRPr="009849A3" w:rsidRDefault="009849A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Grafiği oluşturan nesneleri veya sembolleri sayar. </w:t>
                      </w:r>
                    </w:p>
                    <w:p w14:paraId="62AB3973" w14:textId="77777777" w:rsidR="009849A3" w:rsidRPr="009849A3" w:rsidRDefault="009849A3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Grafiği inceleyerek sonuçları açıklar.</w:t>
                      </w:r>
                    </w:p>
                    <w:p w14:paraId="5DC7D747" w14:textId="77777777" w:rsidR="00211C28" w:rsidRPr="009849A3" w:rsidRDefault="00211C28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569AAB37" w14:textId="77777777" w:rsidR="009849A3" w:rsidRPr="009849A3" w:rsidRDefault="00052B36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DG:</w:t>
                      </w:r>
                      <w:r w:rsidR="00282E40"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849A3"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6. Sözcük dağarcığını geliştirir. </w:t>
                      </w:r>
                    </w:p>
                    <w:p w14:paraId="06A73074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Dinlediklerinde yeni olan sözcükleri fark eder ve sözcüklerin anlamlarını sorar.</w:t>
                      </w:r>
                    </w:p>
                    <w:p w14:paraId="56FA92F4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 Sözcükleri hatırlar ve sözcüklerin anlamını söyler. </w:t>
                      </w:r>
                    </w:p>
                    <w:p w14:paraId="65E4790C" w14:textId="77777777" w:rsidR="00211C28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Yeni öğrendiği sözcükleri anlamlarına uygun olarak kullanır. </w:t>
                      </w:r>
                    </w:p>
                    <w:p w14:paraId="0904BC78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5BF0BC8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7. Dinlediklerinin/izlediklerinin anlamını kavrar.</w:t>
                      </w:r>
                    </w:p>
                    <w:p w14:paraId="5D33B65F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Dinledikleri/izledikleri hakkında yorum yapar.</w:t>
                      </w:r>
                    </w:p>
                    <w:p w14:paraId="23E835A0" w14:textId="77777777" w:rsidR="009849A3" w:rsidRDefault="009849A3" w:rsidP="009849A3">
                      <w:pPr>
                        <w:spacing w:after="0" w:line="240" w:lineRule="auto"/>
                      </w:pPr>
                    </w:p>
                    <w:p w14:paraId="1E5E102C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8. Dinlediklerini/izlediklerini çeşitli yollarla ifade eder.</w:t>
                      </w:r>
                    </w:p>
                    <w:p w14:paraId="199F21AF" w14:textId="77777777" w:rsidR="006E2785" w:rsidRDefault="009849A3" w:rsidP="006E27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G: . Dinlediklerini/izlediklerini resim, müzik, drama, şiir, öykü gibi çeşitli yollarla sergiler</w:t>
                      </w:r>
                      <w:r w:rsid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8DBE4CF" w14:textId="77777777" w:rsidR="006E2785" w:rsidRDefault="006E2785" w:rsidP="006E27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6E58F72" w14:textId="77777777" w:rsidR="006E2785" w:rsidRPr="006E2785" w:rsidRDefault="006E2785" w:rsidP="006E27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10. Görsel materyalleri okur. </w:t>
                      </w:r>
                    </w:p>
                    <w:p w14:paraId="5FBCF5BC" w14:textId="77777777" w:rsidR="006E2785" w:rsidRPr="006E2785" w:rsidRDefault="006E2785" w:rsidP="006E2785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>G: Görsel materyalleri inceler.</w:t>
                      </w:r>
                    </w:p>
                    <w:p w14:paraId="6F2C07BC" w14:textId="77777777" w:rsidR="009849A3" w:rsidRPr="009849A3" w:rsidRDefault="009849A3" w:rsidP="009849A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A2A8EC" wp14:editId="0537304B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FB4DA2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A8EC" id="Dikdörtgen 9" o:spid="_x0000_s1030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zaNkQIAABYFAAAOAAAAZHJzL2Uyb0RvYy54bWysVEtu2zAQ3RfoHQjuG8mOncRC5MCI4aJA&#10;kARIiqzHFCUR5a8kbck9WC/Qi3VIKc6nXRXVgprhDOfz+IaXV72SZM+dF0aXdHKSU8I1M5XQTUm/&#10;Pm4+XVDiA+gKpNG8pAfu6dXy44fLzhZ8alojK+4IBtG+6GxJ2xBskWWetVyBPzGWazTWxikIqLom&#10;qxx0GF3JbJrnZ1lnXGWdYdx73F0PRrpM8euas3BX154HIkuKtYW0urRu45otL6FoHNhWsLEM+Icq&#10;FAiNSY+h1hCA7Jz4I5QSzBlv6nDCjMpMXQvGUw/YzSR/181DC5anXhAcb48w+f8Xlt3u7x0RVUkX&#10;lGhQeEVr8a369dOFhmuyiAB11hfo92Dv3ah5FGO3fe1U/GMfpE+gHo6g8j4QhpuL8+k8n84pYWg7&#10;Oz2dTVDBONnLcet8+MyNIlEoqcNbS2DC/saHwfXZJWbzRopqI6RMysFfS0f2gBeMvKhMR4kEH3Cz&#10;pJv0jdneHJOadCU9vZjkyAoGyLxaQkBRWcTC64YSkA1SmgWXanlz2rtme8y62czzeWIStvTGLRa9&#10;Bt8O1SVTrAUKJQKyXgpV0os8fmOJUkcrT7wdW4/gD3BHKfTbPt3WLJ6IO1tTHfAGnRmo7S3bCEx7&#10;gxDcg0MuY384n+EOl1oabNqMEiWtcT/+th/9kWJopaTD2UBAvu/AcUT2i0byLSazWRympMzm51NU&#10;3GvL9rVF79S1wduZ4EtgWRKjf5DPYu2MesIxXsWsaALNMPcA/ahch2Fm8SFgfLVKbjhAFsKNfrAs&#10;Bo/IRcAf+ydwdqRSQBbemuc5guIdowbfeFKb1S6YWiS6veCKNI0KDl8i7PhQxOl+rSevl+ds+Rs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F2LNo2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14FB4DA2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2B5354AE" w14:textId="72B600C2" w:rsidR="00670C93" w:rsidRDefault="00F142CA">
      <w:pPr>
        <w:spacing w:after="160" w:line="259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445675" wp14:editId="276C7FEB">
                <wp:simplePos x="0" y="0"/>
                <wp:positionH relativeFrom="column">
                  <wp:posOffset>6728460</wp:posOffset>
                </wp:positionH>
                <wp:positionV relativeFrom="paragraph">
                  <wp:posOffset>3178809</wp:posOffset>
                </wp:positionV>
                <wp:extent cx="2600325" cy="3152775"/>
                <wp:effectExtent l="0" t="0" r="28575" b="28575"/>
                <wp:wrapNone/>
                <wp:docPr id="14" name="Metin Kutus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152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998C601" w14:textId="77777777" w:rsidR="00A26D2E" w:rsidRPr="00F142CA" w:rsidRDefault="00A26D2E">
                            <w:pPr>
                              <w:rPr>
                                <w:rFonts w:ascii="Comic Sans MS" w:hAnsi="Comic Sans MS" w:cs="Helvetica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142CA">
                              <w:rPr>
                                <w:rFonts w:ascii="Comic Sans MS" w:hAnsi="Comic Sans MS" w:cs="Helvetic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İÇİMDE TIK TIK BİR SES VAR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İçimde tık tık bir ses var. (</w:t>
                            </w:r>
                            <w:proofErr w:type="gram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kalbe</w:t>
                            </w:r>
                            <w:proofErr w:type="gram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vurulur.)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İçimde hangi organ var?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tık tık tık tık tık tık kalp var (kalp gösterilir.)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İçimde gar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gur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bir ses var.(midede el gezdirilir.)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İçimde hangi organ var?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gar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gur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gar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gur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gar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gur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midem var(mide gösterilir.)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dışımda şap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şap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bir ses var(eller çırpılır.)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dışımda hangi organ var?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Şap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şap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şap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şap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şap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eller var (eller sallanır)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dışımda rap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bir ses var (ayaklar yere vurulur)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dışımda hangi organ var</w:t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rap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rap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 w:cs="Helvetica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ayaklar var (ayaklar yere vurulur)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5675" id="Metin Kutusu 14" o:spid="_x0000_s1031" type="#_x0000_t202" style="position:absolute;margin-left:529.8pt;margin-top:250.3pt;width:204.75pt;height:24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KYVgIAALAEAAAOAAAAZHJzL2Uyb0RvYy54bWysVEtv2zAMvg/YfxB0X+y8mi2IU2QpOgzr&#10;2gLp0LMiy4kAWdQkOnb260cpjzbdTsMuMl+iyI8fPbvuasN2ygcNtuD9Xs6ZshJKbTcF//F0++Ej&#10;ZwGFLYUBqwq+V4Ffz9+/m7VuqgawBVMqzyiJDdPWFXyL6KZZFuRW1SL0wClLzgp8LZBUv8lKL1rK&#10;XptskOdXWQu+dB6kCoGsNwcnn6f8VaUkPlRVUMhMwak2TKdP5zqe2Xwmphsv3FbLYxniH6qohbb0&#10;6DnVjUDBGq//SFVr6SFAhT0JdQZVpaVKPVA3/fxNN6utcCr1QuAEd4Yp/L+08n736JkuaXYjzqyo&#10;aUbfFWrLvjXYhIaRmTBqXZhS6MpRMHafoaP4kz2QMbbeVb6OX2qKkZ/Q3p8RVh0yScbBVZ4PB2PO&#10;JPmG/fFgMhnHPNnLdecDflFQsygU3NMIE7JidxfwEHoKia8FMLq81cYkJdJGLY1nO0EDN5iKpOQX&#10;UcaytuBXw3GeEl/4gt+sz/fzfJIvE0cuU5BmLBUdUTl0HyXs1l1CMnUULWso9wSYhwPtgpO3mpq6&#10;EwEfhSeeEUa0O/hAR2WAioKjxNkW/K+/2WM8jZ+8nLXE24KHn43wijPz1RIxPvVHo0j0pIzGkwEp&#10;/rVn/dpjm3oJhFSfttTJJMZ4NCex8lA/04ot4qvkElbS2wXHk7jEwzbRikq1WKQgorYTeGdXTsbU&#10;cTJxZE/ds/DuOFckStzDieFi+ma8h9h408KiQah0mv0Lqkf4aS0Se44rHPfutZ6iXn40898AAAD/&#10;/wMAUEsDBBQABgAIAAAAIQBALo5+4AAAAA0BAAAPAAAAZHJzL2Rvd25yZXYueG1sTI8xT8MwEIV3&#10;JP6DdUhs1E5FUxLiVFUrBkYCDGzX+EiixnaInTbw67lOMD7dp/e+Kzaz7cWJxtB5pyFZKBDkam86&#10;12h4e326ewARIjqDvXek4ZsCbMrrqwJz48/uhU5VbASXuJCjhjbGIZcy1C1ZDAs/kOPbpx8tRo5j&#10;I82IZy63vVwqlUqLneOFFgfatVQfq8lq+LH7uOyqeprw42v9vJPH95gorW9v5u0jiEhz/IPhos/q&#10;ULLTwU/OBNFzVqssZVbDindAXJD7NEtAHDRk2ToBWRby/xflLwAAAP//AwBQSwECLQAUAAYACAAA&#10;ACEAtoM4kv4AAADhAQAAEwAAAAAAAAAAAAAAAAAAAAAAW0NvbnRlbnRfVHlwZXNdLnhtbFBLAQIt&#10;ABQABgAIAAAAIQA4/SH/1gAAAJQBAAALAAAAAAAAAAAAAAAAAC8BAABfcmVscy8ucmVsc1BLAQIt&#10;ABQABgAIAAAAIQDkxSKYVgIAALAEAAAOAAAAAAAAAAAAAAAAAC4CAABkcnMvZTJvRG9jLnhtbFBL&#10;AQItABQABgAIAAAAIQBALo5+4AAAAA0BAAAPAAAAAAAAAAAAAAAAALAEAABkcnMvZG93bnJldi54&#10;bWxQSwUGAAAAAAQABADzAAAAvQUAAAAA&#10;" fillcolor="white [3201]" strokecolor="#0070c0" strokeweight=".5pt">
                <v:textbox>
                  <w:txbxContent>
                    <w:p w14:paraId="6998C601" w14:textId="77777777" w:rsidR="00A26D2E" w:rsidRPr="00F142CA" w:rsidRDefault="00A26D2E">
                      <w:pPr>
                        <w:rPr>
                          <w:rFonts w:ascii="Comic Sans MS" w:hAnsi="Comic Sans MS" w:cs="Helvetica"/>
                          <w:b/>
                          <w:bCs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142CA">
                        <w:rPr>
                          <w:rFonts w:ascii="Comic Sans MS" w:hAnsi="Comic Sans MS" w:cs="Helvetica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İÇİMDE TIK TIK BİR SES VAR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İçimde tık tık bir ses var. (</w:t>
                      </w:r>
                      <w:proofErr w:type="gram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kalbe</w:t>
                      </w:r>
                      <w:proofErr w:type="gram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vurulur.)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İçimde hangi organ var?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tık tık tık tık tık tık kalp var (kalp gösterilir.)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İçimde gar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gur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bir ses var.(midede el gezdirilir.)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İçimde hangi organ var?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gar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gur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gar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gur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gar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gur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midem var(mide gösterilir.)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dışımda şap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şap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bir ses var(eller çırpılır.)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dışımda hangi organ var?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Şap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şap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şap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şap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şap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eller var (eller sallanır)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dışımda rap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bir ses var (ayaklar yere vurulur)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dışımda hangi organ var</w:t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rap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rap</w:t>
                      </w:r>
                      <w:proofErr w:type="spellEnd"/>
                      <w:r w:rsidRPr="00F142CA">
                        <w:rPr>
                          <w:rFonts w:ascii="Comic Sans MS" w:hAnsi="Comic Sans MS" w:cs="Helvetica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ayaklar var (ayaklar yere vurulur)</w:t>
                      </w:r>
                    </w:p>
                  </w:txbxContent>
                </v:textbox>
              </v:shape>
            </w:pict>
          </mc:Fallback>
        </mc:AlternateContent>
      </w:r>
      <w:r w:rsidR="009B088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45681B" wp14:editId="271B2D38">
                <wp:simplePos x="0" y="0"/>
                <wp:positionH relativeFrom="column">
                  <wp:posOffset>4023360</wp:posOffset>
                </wp:positionH>
                <wp:positionV relativeFrom="paragraph">
                  <wp:posOffset>3178810</wp:posOffset>
                </wp:positionV>
                <wp:extent cx="2590800" cy="302895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028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2DAA3" w14:textId="77777777" w:rsidR="007172F2" w:rsidRPr="00F142CA" w:rsidRDefault="001270A7" w:rsidP="007172F2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142CA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shd w:val="clear" w:color="auto" w:fill="FFFFFF"/>
                              </w:rPr>
                              <w:t>VÜCUDUMUZ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142CA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>ŞARKISI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İki elim, iki kolum, bacaklarım var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Her insanda bir burun, bir de ağız var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Sen hiç gördün mü? Üç kulaklı bir adam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Olur mu hiç üç kulak,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dönde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aynaya bak-hey</w:t>
                            </w:r>
                            <w:r w:rsidRPr="00F142CA">
                              <w:rPr>
                                <w:rFonts w:ascii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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İki kulak, iki yanak, bir de başım var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Gözlerimde kirpiğim, saçlarımda var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Sen hiç gördün mü? Üç dudaklı bir adam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Olur mu hiç üç dudak,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dönde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aynaya bak- hey...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İki gözüm, iki kaşım, parmaklarım var.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İnci gibi dişlerim, birde çenem var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Sen hiç gördün mü? Üç yanaklı bir adam</w:t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br/>
                            </w:r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Olur mu hiç üç yanak </w:t>
                            </w:r>
                            <w:proofErr w:type="spellStart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dönde</w:t>
                            </w:r>
                            <w:proofErr w:type="spellEnd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aynaya bak- </w:t>
                            </w:r>
                            <w:proofErr w:type="gramStart"/>
                            <w:r w:rsidRPr="00F142C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  <w:shd w:val="clear" w:color="auto" w:fill="FFFFFF"/>
                              </w:rPr>
                              <w:t>hey....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681B" id="Metin Kutusu 7" o:spid="_x0000_s1032" type="#_x0000_t202" style="position:absolute;margin-left:316.8pt;margin-top:250.3pt;width:204pt;height:23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8DewIAADcFAAAOAAAAZHJzL2Uyb0RvYy54bWysVN1P2zAQf5+0/8Hy+0jaUT4qUtSBmKYx&#10;QIOJZ9exaTTH59mXJuWv39lpAmN9mvaS2Pf9u/udz8672rCN8qECW/DJQc6ZshLKyj4V/MfD1YcT&#10;zgIKWwoDVhV8qwI/X7x/d9a6uZrCGkypPKMgNsxbV/A1optnWZBrVYtwAE5ZUmrwtUC6+qes9KKl&#10;6LXJpnl+lLXgS+dBqhBIetkr+SLF11pJvNU6KGSm4FQbpq9P31X8ZoszMX/ywq0ruStD/EMVtags&#10;JR1DXQoUrPHVX6HqSnoIoPFAQp2B1pVUCQOhmeRv0NyvhVMJCzUnuLFN4f+FlTebO8+qsuDHnFlR&#10;04i+Kaws+9pgExp2HDvUujAnw3tHpth9go4mPcgDCSPwTvs6/gkSIz31ejv2V3XIJAmns9P8JCeV&#10;JN3HfHpyOksTyF7cnQ/4WUHN4qHgngaY+io21wGpFDIdTGI2Y6Ms1tfXkU64NapXfleasMXMKUhi&#10;lbownm0E8UFIqSzOIhIKayxZRzddGTM6TvY5GkzwyWlnG91UYtvomO9z/DPj6JGygsXRua4s+H0B&#10;yp9j5t5+QN9jjvCxW3VpoEfDiFZQbmlyHnr2ByevKurutQh4JzzRnSZCK4y39NEG2oLD7sTZGvzz&#10;Pnm0JxaSlrOW1qfg4VcjvOLMfLHEz9PJ4WHct3Q5nB1P6eJfa1avNbapL4AmMqHHwsl0jPZohqP2&#10;UD/Spi9jVlIJKyl3wXE4XmC/1PRSSLVcJiPaMCfw2t47GUPHLkfuPHSPwrsdwZC4eQPDoon5G571&#10;ttHTwrJB0FUiYexz39Vd/2k7E4l2L0lc/9f3ZPXy3i1+AwAA//8DAFBLAwQUAAYACAAAACEA4L8D&#10;R+EAAAAMAQAADwAAAGRycy9kb3ducmV2LnhtbEyPwU7DMAyG70i8Q2Qkbiwpg26UptNAGkeklXHg&#10;ljamrWic0mRb2dPjneBmy5/+/3O+mlwvDjiGzpOGZKZAINXedtRo2L1tbpYgQjRkTe8JNfxggFVx&#10;eZGbzPojbfFQxkZwCIXMaGhjHDIpQ92iM2HmByS+ffrRmcjr2Eg7miOHu17eKpVKZzrihtYM+Nxi&#10;/VXunYYXnyQfp2raqc3r9+n9admpcV1qfX01rR9BRJziHwxnfVaHgp0qvycbRK8hnc9TRjXccw2I&#10;M6HuEp4qDQ+LRQqyyOX/J4pfAAAA//8DAFBLAQItABQABgAIAAAAIQC2gziS/gAAAOEBAAATAAAA&#10;AAAAAAAAAAAAAAAAAABbQ29udGVudF9UeXBlc10ueG1sUEsBAi0AFAAGAAgAAAAhADj9If/WAAAA&#10;lAEAAAsAAAAAAAAAAAAAAAAALwEAAF9yZWxzLy5yZWxzUEsBAi0AFAAGAAgAAAAhAA0DLwN7AgAA&#10;NwUAAA4AAAAAAAAAAAAAAAAALgIAAGRycy9lMm9Eb2MueG1sUEsBAi0AFAAGAAgAAAAhAOC/A0fh&#10;AAAADAEAAA8AAAAAAAAAAAAAAAAA1QQAAGRycy9kb3ducmV2LnhtbFBLBQYAAAAABAAEAPMAAADj&#10;BQAAAAA=&#10;" fillcolor="white [3201]" strokecolor="#4472c4 [3208]" strokeweight="1pt">
                <v:textbox>
                  <w:txbxContent>
                    <w:p w14:paraId="4C02DAA3" w14:textId="77777777" w:rsidR="007172F2" w:rsidRPr="00F142CA" w:rsidRDefault="001270A7" w:rsidP="007172F2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F142CA">
                        <w:rPr>
                          <w:rFonts w:ascii="Comic Sans MS" w:hAnsi="Comic Sans MS"/>
                          <w:b/>
                          <w:bCs/>
                          <w:color w:val="FF0000"/>
                          <w:sz w:val="18"/>
                          <w:szCs w:val="18"/>
                          <w:shd w:val="clear" w:color="auto" w:fill="FFFFFF"/>
                        </w:rPr>
                        <w:t>VÜCUDUMUZ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F142CA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>ŞARKISI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İki elim, iki kolum, bacaklarım var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Her insanda bir burun, bir de ağız var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Sen hiç gördün mü? Üç kulaklı bir adam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Olur mu hiç üç kulak, </w:t>
                      </w:r>
                      <w:proofErr w:type="spellStart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dönde</w:t>
                      </w:r>
                      <w:proofErr w:type="spellEnd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aynaya bak-hey</w:t>
                      </w:r>
                      <w:r w:rsidRPr="00F142CA">
                        <w:rPr>
                          <w:rFonts w:ascii="Comic Sans MS" w:hAnsi="Comic Sans MS" w:cs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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İki kulak, iki yanak, bir de başım var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Gözlerimde kirpiğim, saçlarımda var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Sen hiç gördün mü? Üç dudaklı bir adam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Olur mu hiç üç dudak, </w:t>
                      </w:r>
                      <w:proofErr w:type="spellStart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dönde</w:t>
                      </w:r>
                      <w:proofErr w:type="spellEnd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aynaya bak- hey...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İki gözüm, iki kaşım, parmaklarım var.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İnci gibi dişlerim, birde çenem var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Sen hiç gördün mü? Üç yanaklı bir adam</w:t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br/>
                      </w:r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Olur mu hiç üç yanak </w:t>
                      </w:r>
                      <w:proofErr w:type="spellStart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dönde</w:t>
                      </w:r>
                      <w:proofErr w:type="spellEnd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 xml:space="preserve"> aynaya bak- </w:t>
                      </w:r>
                      <w:proofErr w:type="gramStart"/>
                      <w:r w:rsidRPr="00F142C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  <w:shd w:val="clear" w:color="auto" w:fill="FFFFFF"/>
                        </w:rPr>
                        <w:t>hey....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0380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9E732F" wp14:editId="28B58E18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6FFC7820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4399566A" w14:textId="77777777" w:rsidR="00902471" w:rsidRPr="00CE7D20" w:rsidRDefault="00670C93" w:rsidP="00670C93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9504D6" w14:textId="77777777" w:rsidR="0065057F" w:rsidRPr="00CE7D20" w:rsidRDefault="00670C93" w:rsidP="001941B1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1257CC" w:rsidRPr="001257CC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“İskelet Dansı”</w:t>
                              </w:r>
                            </w:hyperlink>
                            <w:r w:rsidR="001257CC" w:rsidRPr="001257CC">
                              <w:rPr>
                                <w:rFonts w:ascii="Comic Sans MS" w:hAnsi="Comic Sans MS"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55A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hareketleriyle yapılır.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BE767E6" w14:textId="77777777" w:rsidR="008B0C78" w:rsidRDefault="0065057F" w:rsidP="007B3699">
                            <w:pPr>
                              <w:pStyle w:val="Balk1"/>
                              <w:shd w:val="clear" w:color="auto" w:fill="F9F9F9"/>
                              <w:spacing w:before="0"/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86A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B86A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sonra </w:t>
                            </w:r>
                            <w:hyperlink r:id="rId7" w:history="1">
                              <w:r w:rsidR="00A55A3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“Vücudumu Öğreniyorum</w:t>
                              </w:r>
                              <w:r w:rsidR="001257CC" w:rsidRPr="00A55A3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A55A30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0D359F" w:rsidRPr="000D359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“İskelet Yapımız”</w:t>
                              </w:r>
                            </w:hyperlink>
                            <w:r w:rsidR="000D359F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55A30" w:rsidRPr="00A55A3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ve</w:t>
                            </w:r>
                            <w:r w:rsidR="00A55A30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="00A55A30" w:rsidRPr="00A55A30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“İç Organlarımız”</w:t>
                              </w:r>
                            </w:hyperlink>
                            <w:r w:rsidR="00A55A30">
                              <w:rPr>
                                <w:rFonts w:ascii="Comic Sans MS" w:hAnsi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6A6A" w:rsidRPr="00B86A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Eğitici Film</w:t>
                            </w:r>
                            <w:r w:rsidR="00B86A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B86A6A" w:rsidRPr="00B86A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3C0F" w:rsidRPr="00B86A6A">
                              <w:rPr>
                                <w:rStyle w:val="jsgrdq"/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izlenir.</w:t>
                            </w:r>
                          </w:p>
                          <w:p w14:paraId="6789BA98" w14:textId="77777777" w:rsidR="004D1CDE" w:rsidRDefault="00B42339" w:rsidP="00EF04AD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735E4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Masalara </w:t>
                            </w:r>
                            <w:r w:rsidR="00A26D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geçilir. “Vücudumuz” ile e</w:t>
                            </w:r>
                            <w:r w:rsidR="00A55A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tkinlik yaparken </w:t>
                            </w:r>
                            <w:hyperlink r:id="rId10" w:history="1">
                              <w:r w:rsidR="00A55A30" w:rsidRPr="00A55A3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“Vücudumuzu Tanıyalım Şarkısı”</w:t>
                              </w:r>
                            </w:hyperlink>
                            <w:r w:rsidR="00A55A3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dinlenebilir.</w:t>
                            </w:r>
                          </w:p>
                          <w:p w14:paraId="29C84378" w14:textId="2B8D57F5" w:rsidR="006365C3" w:rsidRDefault="00105334" w:rsidP="0010533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*Çocuklar öğretmeni görebilecek şekilde otururlar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D12E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Sınıfta varsa Vücudumuz maketi kullanılarak sohbete başlanır. 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Vücudumuzun 3 </w:t>
                            </w:r>
                            <w:proofErr w:type="gramStart"/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bölümden  oluştuğunu</w:t>
                            </w:r>
                            <w:proofErr w:type="gramEnd"/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söyler ve bunların hangileri olduğunu sorar. Vücudumuzda baş-gövde-kollar ve bacaklar olduğunu, her birinin çok farklı görevleri olduğunu söyler. Herkesin Kendisine dokunmasını ister, neler hissettikleri sorulur. Yumuşak derilerinin altında kasların çevrelediği 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kemiklerin 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iskelet dediğimiz sert bir yapının olduğunu, bu yapının bizim a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y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akta durabilmemizi sağladığını, 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iskeletimizin 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birbir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bağlandıkları ye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AB6E6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lerin adının eklem olduğunu ve </w:t>
                            </w:r>
                            <w:r w:rsidR="00371C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 etmemizi sağladığı</w:t>
                            </w:r>
                            <w:r w:rsidR="00371C9C" w:rsidRPr="00371C9C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anlatılır.</w:t>
                            </w:r>
                            <w:r w:rsidR="006365C3" w:rsidRPr="00371C9C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741403" w14:textId="0E6E09F3" w:rsidR="009B0889" w:rsidRDefault="009B0889" w:rsidP="0010533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hyperlink r:id="rId11" w:history="1">
                              <w:r w:rsidRPr="009B088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Pr="009B088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Vücudumuzdaki Sistemler Flash Kartları ve Slayt Gösterisi</w:t>
                              </w:r>
                              <w:r w:rsidRPr="009B0889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izlenir.</w:t>
                            </w:r>
                          </w:p>
                          <w:p w14:paraId="02D11BCE" w14:textId="77777777" w:rsidR="00C73FD3" w:rsidRDefault="00B8795B" w:rsidP="001F65E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110FC1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</w:t>
                            </w: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a önce öğ</w:t>
                            </w:r>
                            <w:r w:rsidR="004B6B54"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renilen </w:t>
                            </w:r>
                            <w:r w:rsidR="001F65E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Parmak oyunu ve tekerlemeler tekrar edilir.</w:t>
                            </w:r>
                            <w:r w:rsidR="006365C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2" w:history="1">
                              <w:r w:rsidR="00F228B3" w:rsidRPr="00D16225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“İçimde Tık Tık Bir Ses Var Parmak Oyunu”</w:t>
                              </w:r>
                            </w:hyperlink>
                            <w:r w:rsidR="006365C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28B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öğretilir.</w:t>
                            </w:r>
                          </w:p>
                          <w:p w14:paraId="2B244CB5" w14:textId="77777777" w:rsidR="001F65EC" w:rsidRDefault="001F65EC" w:rsidP="001F65E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* </w:t>
                            </w:r>
                            <w:hyperlink r:id="rId13" w:history="1">
                              <w:r w:rsidR="001A18F0" w:rsidRPr="00AB6E60">
                                <w:rPr>
                                  <w:rStyle w:val="Kpr"/>
                                </w:rPr>
                                <w:t>“</w:t>
                              </w:r>
                              <w:r w:rsidR="00313C7B" w:rsidRPr="00AB6E60">
                                <w:rPr>
                                  <w:rStyle w:val="Kpr"/>
                                </w:rPr>
                                <w:t>Organlar Ülkesi Masalı</w:t>
                              </w:r>
                            </w:hyperlink>
                            <w:r w:rsidR="00313C7B" w:rsidRPr="00AB6E60">
                              <w:t>”</w:t>
                            </w:r>
                            <w:r w:rsidR="001A18F0"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izlenir.</w:t>
                            </w:r>
                            <w:r w:rsidR="007172F2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A9F8F4E" w14:textId="77777777" w:rsidR="00E26CB9" w:rsidRDefault="00104709" w:rsidP="00E26CB9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 </w:t>
                            </w:r>
                            <w:r w:rsidR="00E26C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Önceden öğrenilen şarkılar tekrar edilir ve </w:t>
                            </w:r>
                            <w:hyperlink r:id="rId14" w:history="1">
                              <w:r w:rsidR="00E26CB9" w:rsidRPr="001270A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“Vücudumuz Şarkısı”</w:t>
                              </w:r>
                            </w:hyperlink>
                            <w:r w:rsidR="001270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6D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Öğretil</w:t>
                            </w:r>
                            <w:r w:rsidR="00E26CB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ir.</w:t>
                            </w:r>
                          </w:p>
                          <w:p w14:paraId="46495BC2" w14:textId="77777777" w:rsidR="007172F2" w:rsidRDefault="007172F2" w:rsidP="001F65EC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751F2B4" w14:textId="77777777" w:rsidR="007E4363" w:rsidRDefault="007E4363" w:rsidP="00B8795B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DD892F8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88B1B0C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B996503" w14:textId="77777777" w:rsidR="00B8795B" w:rsidRDefault="00B8795B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6C51322" w14:textId="77777777" w:rsidR="000867B3" w:rsidRDefault="000867B3" w:rsidP="008B780C">
                            <w:pPr>
                              <w:pStyle w:val="Standard"/>
                              <w:autoSpaceDE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732F" id="Metin Kutusu 6" o:spid="_x0000_s1033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HAIiwIAAAEFAAAOAAAAZHJzL2Uyb0RvYy54bWysVFFP2zAQfp+0/2D5HZKWpi0VKepATNMY&#10;IMHEs+s4jSXH9mynDfv1++y00LE9TXtxfb7Ld3fffdeLy75VZCucl0aXdHSaUyI0N5XUm5J+f7o5&#10;mVPiA9MVU0aLkr4ITy+XHz9c7OxCjE1jVCUcAYj2i50taROCXWSZ541omT81Vmg4a+NaFmC6TVY5&#10;tgN6q7Jxnk+znXGVdYYL7/F6PTjpMuHXteDhvq69CESVFLWFdLp0ruOZLS/YYuOYbSTfl8H+oYqW&#10;SY2kr1DXLDDSOfkHVCu5M97U4ZSbNjN1LblIPaCbUf6um8eGWZF6ATnevtLk/x8sv9s+OCKrkk4p&#10;0azFiL6JIDX52oXOd2QaGdpZv0Dgo0Vo6D+ZHpM+vHs8xsb72rXxFy0R+MH1yyu/og+E47GYzqbn&#10;OVwcvun4bD6fFREne/vcOh8+C9OSeCmpwwATr2x768MQegiJ2bxRsrqRSiUjikZcKUe2DONWIRUJ&#10;8N+ilCY7ZD8r8gSsTfx8QFY6wogkG6SLhhO1Qg1QN3RdPRhQPy3y2EMlY4FFPh8MaKqYwBEtj/ZO&#10;RnuDqQ02Y60ocSY8y9Ckqe65QXFH6bJI9EBovIV+3afRzA5kr031ghkAKDHsLb+R4OmW+fDAHISL&#10;5FjGcI+jVgZ9mv2Nksa4n397j/HQE7yU7LAIJfU/OuYEJeqLRrvno8kEsCEZk2I2huGOPetjj+7a&#10;KwPyR2DB8nSN8UEdrrUz7TN2dhWzwsU0R+6ShsP1KgzriZ3nYrVKQdgVy8KtfrQ8QsfBRBU89c/M&#10;2b1UAlR2Zw4rwxbvFDPExi+1WXXB1DLJKfI8sAoZRgN7lgS5/0+Ii3xsp6i3f67l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VyHAI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6FFC7820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4399566A" w14:textId="77777777" w:rsidR="00902471" w:rsidRPr="00CE7D20" w:rsidRDefault="00670C93" w:rsidP="00670C93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9504D6" w14:textId="77777777" w:rsidR="0065057F" w:rsidRPr="00CE7D20" w:rsidRDefault="00670C93" w:rsidP="001941B1">
                      <w:pPr>
                        <w:pStyle w:val="Balk1"/>
                        <w:shd w:val="clear" w:color="auto" w:fill="F9F9F9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5" w:history="1">
                        <w:r w:rsidR="001257CC" w:rsidRPr="001257CC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“İskelet Dansı”</w:t>
                        </w:r>
                      </w:hyperlink>
                      <w:r w:rsidR="001257CC" w:rsidRPr="001257CC">
                        <w:rPr>
                          <w:rFonts w:ascii="Comic Sans MS" w:hAnsi="Comic Sans MS"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FA55A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hareketleriyle yapılır.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BE767E6" w14:textId="77777777" w:rsidR="008B0C78" w:rsidRDefault="0065057F" w:rsidP="007B3699">
                      <w:pPr>
                        <w:pStyle w:val="Balk1"/>
                        <w:shd w:val="clear" w:color="auto" w:fill="F9F9F9"/>
                        <w:spacing w:before="0"/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B86A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B86A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sonra </w:t>
                      </w:r>
                      <w:hyperlink r:id="rId16" w:history="1">
                        <w:r w:rsidR="00A55A3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“Vücudumu Öğreniyorum</w:t>
                        </w:r>
                        <w:r w:rsidR="001257CC" w:rsidRPr="00A55A3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A55A30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hyperlink r:id="rId17" w:history="1">
                        <w:r w:rsidR="000D359F" w:rsidRPr="000D359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“İskelet Yapımız”</w:t>
                        </w:r>
                      </w:hyperlink>
                      <w:r w:rsidR="000D359F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A55A30" w:rsidRPr="00A55A3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ve</w:t>
                      </w:r>
                      <w:r w:rsidR="00A55A30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hyperlink r:id="rId18" w:history="1">
                        <w:r w:rsidR="00A55A30" w:rsidRPr="00A55A30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“İç Organlarımız”</w:t>
                        </w:r>
                      </w:hyperlink>
                      <w:r w:rsidR="00A55A30">
                        <w:rPr>
                          <w:rFonts w:ascii="Comic Sans MS" w:hAnsi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B86A6A" w:rsidRPr="00B86A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Eğitici Film</w:t>
                      </w:r>
                      <w:r w:rsidR="00B86A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B86A6A" w:rsidRPr="00B86A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E63C0F" w:rsidRPr="00B86A6A">
                        <w:rPr>
                          <w:rStyle w:val="jsgrdq"/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izlenir.</w:t>
                      </w:r>
                    </w:p>
                    <w:p w14:paraId="6789BA98" w14:textId="77777777" w:rsidR="004D1CDE" w:rsidRDefault="00B42339" w:rsidP="00EF04AD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</w:t>
                      </w:r>
                      <w:r w:rsidR="00735E4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Masalara </w:t>
                      </w:r>
                      <w:r w:rsidR="00A26D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geçilir. “Vücudumuz” ile e</w:t>
                      </w:r>
                      <w:r w:rsidR="00A55A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tkinlik yaparken </w:t>
                      </w:r>
                      <w:hyperlink r:id="rId19" w:history="1">
                        <w:r w:rsidR="00A55A30" w:rsidRPr="00A55A3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“Vücudumuzu Tanıyalım Şarkısı”</w:t>
                        </w:r>
                      </w:hyperlink>
                      <w:r w:rsidR="00A55A3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dinlenebilir.</w:t>
                      </w:r>
                    </w:p>
                    <w:p w14:paraId="29C84378" w14:textId="2B8D57F5" w:rsidR="006365C3" w:rsidRDefault="00105334" w:rsidP="0010533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*Çocuklar öğretmeni görebilecek şekilde otururlar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="005D12E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Sınıfta varsa Vücudumuz maketi kullanılarak sohbete başlanır. 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Vücudumuzun 3 </w:t>
                      </w:r>
                      <w:proofErr w:type="gramStart"/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bölümden  oluştuğunu</w:t>
                      </w:r>
                      <w:proofErr w:type="gramEnd"/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söyler ve bunların hangileri olduğunu sorar. Vücudumuzda baş-gövde-kollar ve bacaklar olduğunu, her birinin çok farklı görevleri olduğunu söyler. Herkesin Kendisine dokunmasını ister, neler hissettikleri sorulur. Yumuşak derilerinin altında kasların çevrelediği 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kemiklerin 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iskelet dediğimiz sert bir yapının olduğunu, bu yapının bizim a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y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akta durabilmemizi sağladığını, 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iskeletimizin 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birbir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bağlandıkları ye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AB6E6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lerin adının eklem olduğunu ve </w:t>
                      </w:r>
                      <w:r w:rsidR="00371C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 etmemizi sağladığı</w:t>
                      </w:r>
                      <w:r w:rsidR="00371C9C" w:rsidRPr="00371C9C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anlatılır.</w:t>
                      </w:r>
                      <w:r w:rsidR="006365C3" w:rsidRPr="00371C9C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741403" w14:textId="0E6E09F3" w:rsidR="009B0889" w:rsidRDefault="009B0889" w:rsidP="0010533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hyperlink r:id="rId20" w:history="1">
                        <w:r w:rsidRPr="009B088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  <w:r w:rsidRPr="009B088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Vücudumuzdaki Sistemler Flash Kartları ve Slayt Gösterisi</w:t>
                        </w:r>
                        <w:r w:rsidRPr="009B0889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izlenir.</w:t>
                      </w:r>
                    </w:p>
                    <w:p w14:paraId="02D11BCE" w14:textId="77777777" w:rsidR="00C73FD3" w:rsidRDefault="00B8795B" w:rsidP="001F65EC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110FC1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</w:t>
                      </w: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a önce öğ</w:t>
                      </w:r>
                      <w:r w:rsidR="004B6B54"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renilen </w:t>
                      </w:r>
                      <w:r w:rsidR="001F65E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Parmak oyunu ve tekerlemeler tekrar edilir.</w:t>
                      </w:r>
                      <w:r w:rsidR="006365C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21" w:history="1">
                        <w:r w:rsidR="00F228B3" w:rsidRPr="00D16225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“İçimde Tık Tık Bir Ses Var Parmak Oyunu”</w:t>
                        </w:r>
                      </w:hyperlink>
                      <w:r w:rsidR="006365C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F228B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öğretilir.</w:t>
                      </w:r>
                    </w:p>
                    <w:p w14:paraId="2B244CB5" w14:textId="77777777" w:rsidR="001F65EC" w:rsidRDefault="001F65EC" w:rsidP="001F65EC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* </w:t>
                      </w:r>
                      <w:hyperlink r:id="rId22" w:history="1">
                        <w:r w:rsidR="001A18F0" w:rsidRPr="00AB6E60">
                          <w:rPr>
                            <w:rStyle w:val="Kpr"/>
                          </w:rPr>
                          <w:t>“</w:t>
                        </w:r>
                        <w:r w:rsidR="00313C7B" w:rsidRPr="00AB6E60">
                          <w:rPr>
                            <w:rStyle w:val="Kpr"/>
                          </w:rPr>
                          <w:t>Organlar Ülkesi Masalı</w:t>
                        </w:r>
                      </w:hyperlink>
                      <w:r w:rsidR="00313C7B" w:rsidRPr="00AB6E60">
                        <w:t>”</w:t>
                      </w:r>
                      <w:r w:rsidR="001A18F0">
                        <w:t xml:space="preserve">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izlenir.</w:t>
                      </w:r>
                      <w:r w:rsidR="007172F2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A9F8F4E" w14:textId="77777777" w:rsidR="00E26CB9" w:rsidRDefault="00104709" w:rsidP="00E26CB9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 </w:t>
                      </w:r>
                      <w:r w:rsidR="00E26C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Önceden öğrenilen şarkılar tekrar edilir ve </w:t>
                      </w:r>
                      <w:hyperlink r:id="rId23" w:history="1">
                        <w:r w:rsidR="00E26CB9" w:rsidRPr="001270A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“Vücudumuz Şarkısı”</w:t>
                        </w:r>
                      </w:hyperlink>
                      <w:r w:rsidR="001270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A26D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Öğretil</w:t>
                      </w:r>
                      <w:r w:rsidR="00E26CB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ir.</w:t>
                      </w:r>
                    </w:p>
                    <w:p w14:paraId="46495BC2" w14:textId="77777777" w:rsidR="007172F2" w:rsidRDefault="007172F2" w:rsidP="001F65EC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0751F2B4" w14:textId="77777777" w:rsidR="007E4363" w:rsidRDefault="007E4363" w:rsidP="00B8795B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6DD892F8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88B1B0C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7B996503" w14:textId="77777777" w:rsidR="00B8795B" w:rsidRDefault="00B8795B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6C51322" w14:textId="77777777" w:rsidR="000867B3" w:rsidRDefault="000867B3" w:rsidP="008B780C">
                      <w:pPr>
                        <w:pStyle w:val="Standard"/>
                        <w:autoSpaceDE w:val="0"/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36E4655D" w14:textId="77777777" w:rsidR="00AB5DAD" w:rsidRDefault="001270A7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18F526" wp14:editId="5081A91E">
                <wp:simplePos x="0" y="0"/>
                <wp:positionH relativeFrom="margin">
                  <wp:posOffset>8061960</wp:posOffset>
                </wp:positionH>
                <wp:positionV relativeFrom="paragraph">
                  <wp:posOffset>786765</wp:posOffset>
                </wp:positionV>
                <wp:extent cx="1371600" cy="22764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7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7718A" w14:textId="77777777" w:rsidR="00313C7B" w:rsidRDefault="00313C7B" w:rsidP="00A760AF">
                            <w:pPr>
                              <w:spacing w:after="0"/>
                              <w:rPr>
                                <w:rFonts w:ascii="Arial" w:hAnsi="Arial" w:cs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137B9E6A" w14:textId="77777777" w:rsidR="00313C7B" w:rsidRPr="00E26CB9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E26CB9"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  <w:shd w:val="clear" w:color="auto" w:fill="F9F9F9"/>
                              </w:rPr>
                              <w:t>VÜCUDUM OYUNU</w:t>
                            </w:r>
                          </w:p>
                          <w:p w14:paraId="087915D6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Baş omuz dizler </w:t>
                            </w:r>
                          </w:p>
                          <w:p w14:paraId="2847779A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Bizi kim izler </w:t>
                            </w:r>
                          </w:p>
                          <w:p w14:paraId="58C42603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Ellerim kollarım </w:t>
                            </w:r>
                          </w:p>
                          <w:p w14:paraId="77F31D79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Yoruldu bacaklarım </w:t>
                            </w:r>
                          </w:p>
                          <w:p w14:paraId="44BEA9BC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Ağzım burnum </w:t>
                            </w:r>
                          </w:p>
                          <w:p w14:paraId="61827806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Soğuktan dondum </w:t>
                            </w:r>
                          </w:p>
                          <w:p w14:paraId="65435924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İki tane kulağım </w:t>
                            </w:r>
                          </w:p>
                          <w:p w14:paraId="63BFA78C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Efendim </w:t>
                            </w:r>
                            <w:proofErr w:type="spellStart"/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duyamadımmm</w:t>
                            </w:r>
                            <w:proofErr w:type="spellEnd"/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</w:t>
                            </w:r>
                          </w:p>
                          <w:p w14:paraId="4A8B8E29" w14:textId="77777777" w:rsidR="00A26D2E" w:rsidRDefault="00313C7B" w:rsidP="00A760AF">
                            <w:pPr>
                              <w:spacing w:after="0"/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Bu benim vücudum </w:t>
                            </w:r>
                          </w:p>
                          <w:p w14:paraId="66D98EBD" w14:textId="77777777" w:rsidR="00A760AF" w:rsidRPr="00313C7B" w:rsidRDefault="00313C7B" w:rsidP="00A760AF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13C7B">
                              <w:rPr>
                                <w:rFonts w:ascii="Comic Sans MS" w:hAnsi="Comic Sans MS" w:cs="Arial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Hiç durmam oynarım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8F526" id="Metin Kutusu 2" o:spid="_x0000_s1034" type="#_x0000_t202" style="position:absolute;margin-left:634.8pt;margin-top:61.95pt;width:108pt;height:17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w2jwIAAB8FAAAOAAAAZHJzL2Uyb0RvYy54bWysVMlu2zAQvRfoPxC8N7JVJU6FyIHrwEXR&#10;NAmQFDmPKcoiwK0kbcn9+gwp2VmaU1EdKJKzv3nDi8teSbLjzgujKzo9mVDCNTO10JuK/npYfTqn&#10;xAfQNUijeUX33NPL+ccPF50teW5aI2vuCDrRvuxsRdsQbJllnrVcgT8xlmsUNsYpCHh0m6x20KF3&#10;JbN8MjnLOuNq6wzj3uPt1SCk8+S/aTgLt03jeSCyophbSKtL6zqu2fwCyo0D2wo2pgH/kIUCoTHo&#10;0dUVBCBbJ/5ypQRzxpsmnDCjMtM0gvFUA1Yznbyp5r4Fy1MtCI63R5j8/3PLbnZ3joi6ojklGhS2&#10;6CcPQpMf27D1W5JHhDrrS1S8t6ga+q+mx04f7j1exsL7xqn4x5IIyhHr/RFf3gfCotHn2fRsgiKG&#10;sjyfnRWz0+gneza3zodv3CgSNxV12MCEK+yufRhUDyoxmjdS1CshZTrs/VI6sgPsNVKkNh0lEnzA&#10;y4qu0jdGe2UmNekwt3yWMgMkYSMhYJLKIixebygBuUF2s+BSLq+svdusj1GLYpYvi/eCxKSvwLdD&#10;dslDVINSiYADIIWq6PkkfqO11FHKE4XH0mMbBrjjLvTrPjXuPFrEm7Wp99ghZwaWe8tWAsNeIwR3&#10;4JDWiDyOarjFpZEGizbjjpLWuD/v3Ud9ZBtKKelwTBCQ31twHJH9rpGHX6ZFEecqHYrTWY4H91Ky&#10;finRW7U02J0pPgqWpW3UD/KwbZxRjzjRixgVRaAZxq4otmPYLsMwvPgiML5YJCWcJAvhWt9bFl1H&#10;3CLcD/0jODsSKSAHb8xhoKB8w6dBN1pqs9gG04hEtmdUkaTxgFOY6Dq+GHHMX56T1vO7Nn8CAAD/&#10;/wMAUEsDBBQABgAIAAAAIQC/Dxds4gAAAA0BAAAPAAAAZHJzL2Rvd25yZXYueG1sTI9LT8MwEITv&#10;SPwHa5G4UYeQhjTEqRASF14ibXkc3WRJIux1ZLtp+Pc4J7jt7I5mvynWk1ZsROt6QwIuFxEwpNo0&#10;PbUCdtv7iwyY85IaqQyhgB90sC5PTwqZN+ZIFY4b37IQQi6XAjrvh5xzV3eopVuYASncvozV0gdp&#10;W95YeQzhWvE4ilKuZU/hQycHvOuw/t4ctIDl0zQ+f1Rv76p6kO2jfr3+fBmsEOdn0+0NMI+T/zPD&#10;jB/QoQxMe3OgxjEVdJyu0uCdp6sVsNmSZMuw2gtIsjgBXhb8f4vyFwAA//8DAFBLAQItABQABgAI&#10;AAAAIQC2gziS/gAAAOEBAAATAAAAAAAAAAAAAAAAAAAAAABbQ29udGVudF9UeXBlc10ueG1sUEsB&#10;Ai0AFAAGAAgAAAAhADj9If/WAAAAlAEAAAsAAAAAAAAAAAAAAAAALwEAAF9yZWxzLy5yZWxzUEsB&#10;Ai0AFAAGAAgAAAAhAEQ5rDaPAgAAHwUAAA4AAAAAAAAAAAAAAAAALgIAAGRycy9lMm9Eb2MueG1s&#10;UEsBAi0AFAAGAAgAAAAhAL8PF2ziAAAADQEAAA8AAAAAAAAAAAAAAAAA6QQAAGRycy9kb3ducmV2&#10;LnhtbFBLBQYAAAAABAAEAPMAAAD4BQAAAAA=&#10;" fillcolor="window" strokecolor="#4472c4" strokeweight="1pt">
                <v:textbox>
                  <w:txbxContent>
                    <w:p w14:paraId="5867718A" w14:textId="77777777" w:rsidR="00313C7B" w:rsidRDefault="00313C7B" w:rsidP="00A760AF">
                      <w:pPr>
                        <w:spacing w:after="0"/>
                        <w:rPr>
                          <w:rFonts w:ascii="Arial" w:hAnsi="Arial" w:cs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137B9E6A" w14:textId="77777777" w:rsidR="00313C7B" w:rsidRPr="00E26CB9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E26CB9"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  <w:shd w:val="clear" w:color="auto" w:fill="F9F9F9"/>
                        </w:rPr>
                        <w:t>VÜCUDUM OYUNU</w:t>
                      </w:r>
                    </w:p>
                    <w:p w14:paraId="087915D6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Baş omuz dizler </w:t>
                      </w:r>
                    </w:p>
                    <w:p w14:paraId="2847779A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Bizi kim izler </w:t>
                      </w:r>
                    </w:p>
                    <w:p w14:paraId="58C42603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Ellerim kollarım </w:t>
                      </w:r>
                    </w:p>
                    <w:p w14:paraId="77F31D79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Yoruldu bacaklarım </w:t>
                      </w:r>
                    </w:p>
                    <w:p w14:paraId="44BEA9BC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Ağzım burnum </w:t>
                      </w:r>
                    </w:p>
                    <w:p w14:paraId="61827806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Soğuktan dondum </w:t>
                      </w:r>
                    </w:p>
                    <w:p w14:paraId="65435924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İki tane kulağım </w:t>
                      </w:r>
                    </w:p>
                    <w:p w14:paraId="63BFA78C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Efendim </w:t>
                      </w:r>
                      <w:proofErr w:type="spellStart"/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duyamadımmm</w:t>
                      </w:r>
                      <w:proofErr w:type="spellEnd"/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</w:t>
                      </w:r>
                    </w:p>
                    <w:p w14:paraId="4A8B8E29" w14:textId="77777777" w:rsidR="00A26D2E" w:rsidRDefault="00313C7B" w:rsidP="00A760AF">
                      <w:pPr>
                        <w:spacing w:after="0"/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Bu benim vücudum </w:t>
                      </w:r>
                    </w:p>
                    <w:p w14:paraId="66D98EBD" w14:textId="77777777" w:rsidR="00A760AF" w:rsidRPr="00313C7B" w:rsidRDefault="00313C7B" w:rsidP="00A760AF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13C7B">
                        <w:rPr>
                          <w:rFonts w:ascii="Comic Sans MS" w:hAnsi="Comic Sans MS" w:cs="Arial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Hiç durmam oynarım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89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1B679" wp14:editId="0901F9E1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BC093A" w14:textId="77777777" w:rsidR="009A794F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3BAF30D" w14:textId="77777777" w:rsidR="009A794F" w:rsidRPr="00D47F82" w:rsidRDefault="009A794F" w:rsidP="00B8795B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60B12AA" w14:textId="77777777" w:rsidR="00795830" w:rsidRDefault="00795830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1270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Çocuklarla daire olunur ve </w:t>
                            </w:r>
                            <w:hyperlink r:id="rId24" w:history="1">
                              <w:r w:rsidR="001270A7" w:rsidRPr="001270A7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“Vücudum Oyunu”</w:t>
                              </w:r>
                            </w:hyperlink>
                            <w:r w:rsidR="001270A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sözleri söylenerek hareketleri yapılır.</w:t>
                            </w:r>
                          </w:p>
                          <w:p w14:paraId="11D7CE8A" w14:textId="77777777" w:rsidR="00A26D2E" w:rsidRDefault="00A26D2E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1F1B4240" w14:textId="77777777" w:rsidR="00613D75" w:rsidRPr="00613D75" w:rsidRDefault="00613D75" w:rsidP="00110FC1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yazmaya hazırlık çalışmaları yapılır.</w:t>
                            </w:r>
                          </w:p>
                          <w:p w14:paraId="73C95AFA" w14:textId="77777777" w:rsidR="00110FC1" w:rsidRDefault="00110FC1" w:rsidP="00110FC1">
                            <w:pPr>
                              <w:pStyle w:val="Standard"/>
                              <w:autoSpaceDE w:val="0"/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</w:pPr>
                          </w:p>
                          <w:p w14:paraId="0EB41ED6" w14:textId="77777777" w:rsidR="00B8795B" w:rsidRPr="003E2FB1" w:rsidRDefault="00B8795B" w:rsidP="00B8795B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2F0FAE84" w14:textId="77777777" w:rsidR="001270A7" w:rsidRDefault="001270A7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14:paraId="07A6CF54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256C8709" w14:textId="77777777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4F851C9D" w14:textId="77777777" w:rsidR="00795830" w:rsidRDefault="00A26D2E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Vücudumuzun bölümleri nelerdir?</w:t>
                            </w:r>
                          </w:p>
                          <w:p w14:paraId="40A7A3A7" w14:textId="77777777" w:rsidR="00A26D2E" w:rsidRDefault="00A26D2E" w:rsidP="0016124A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A26D2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Bizim ayakta durmamızı sağlayan kemiklerden oluşan yapıya ne denir?</w:t>
                            </w:r>
                          </w:p>
                          <w:p w14:paraId="7A3E17BB" w14:textId="77777777" w:rsidR="00A26D2E" w:rsidRPr="00A26D2E" w:rsidRDefault="00C419B8" w:rsidP="0016124A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İç organlarımızın isimleri nelerdir?</w:t>
                            </w:r>
                          </w:p>
                          <w:p w14:paraId="3B214783" w14:textId="77777777" w:rsidR="00110FC1" w:rsidRDefault="00110FC1" w:rsidP="00110FC1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6C139B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3DCF119E" w14:textId="77777777" w:rsidR="00670C93" w:rsidRPr="00302578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CC3300"/>
                                <w:sz w:val="20"/>
                                <w:szCs w:val="20"/>
                              </w:rPr>
                              <w:t>UYARLAMA</w:t>
                            </w:r>
                          </w:p>
                          <w:p w14:paraId="4BE3BDD4" w14:textId="77777777" w:rsidR="00F07348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>ÖNERİLER</w:t>
                            </w:r>
                          </w:p>
                          <w:p w14:paraId="7AF64946" w14:textId="77777777" w:rsidR="00546CF7" w:rsidRPr="00546CF7" w:rsidRDefault="00F142CA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546CF7" w:rsidRPr="00546CF7">
                                <w:rPr>
                                  <w:rStyle w:val="Kpr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Elif ve Arkadaşları İskelet Sistemi</w:t>
                              </w:r>
                            </w:hyperlink>
                          </w:p>
                          <w:p w14:paraId="55660BC6" w14:textId="77777777" w:rsidR="000D359F" w:rsidRPr="00546CF7" w:rsidRDefault="00F142CA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="00546CF7" w:rsidRPr="00546CF7">
                                <w:rPr>
                                  <w:rStyle w:val="Kpr"/>
                                  <w:rFonts w:ascii="Comic Sans MS" w:hAnsi="Comic Sans MS"/>
                                  <w:sz w:val="20"/>
                                  <w:szCs w:val="20"/>
                                </w:rPr>
                                <w:t>Solunum Sistemi (Nane ile Limon)</w:t>
                              </w:r>
                            </w:hyperlink>
                          </w:p>
                          <w:p w14:paraId="46DE82D2" w14:textId="77777777" w:rsidR="000D359F" w:rsidRDefault="000D359F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614D8E99" w14:textId="3AF33CFB" w:rsidR="00F07348" w:rsidRDefault="00F142CA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26"/>
                                <w:szCs w:val="26"/>
                              </w:rPr>
                            </w:pPr>
                            <w:hyperlink r:id="rId27" w:history="1">
                              <w:r w:rsidR="00F07348" w:rsidRPr="00F142C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Puzzle,</w:t>
                              </w:r>
                            </w:hyperlink>
                            <w:r w:rsidR="00AF025C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8" w:history="1">
                              <w:r w:rsidR="00AF025C" w:rsidRPr="00F142C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Hafıza Oyunu,</w:t>
                              </w:r>
                            </w:hyperlink>
                            <w:r w:rsidR="002046F4"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9" w:history="1">
                              <w:r w:rsidR="002046F4" w:rsidRPr="00F142C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Çalışmalar</w:t>
                              </w:r>
                              <w:r w:rsidR="000F2E6A" w:rsidRPr="00F142C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</w:hyperlink>
                            <w:r w:rsidR="000F2E6A" w:rsidRPr="000F2E6A">
                              <w:rPr>
                                <w:rStyle w:val="Kpr"/>
                                <w:rFonts w:ascii="Comic Sans MS" w:hAnsi="Comic Sans MS"/>
                                <w:b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hyperlink r:id="rId30" w:history="1">
                              <w:r w:rsidR="000F2E6A" w:rsidRPr="00F142CA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20"/>
                                  <w:szCs w:val="20"/>
                                </w:rPr>
                                <w:t>İnteraktif Oyunlar</w:t>
                              </w:r>
                            </w:hyperlink>
                          </w:p>
                          <w:p w14:paraId="77647B64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64DE962D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4A341716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1B679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67BC093A" w14:textId="77777777" w:rsidR="009A794F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33BAF30D" w14:textId="77777777" w:rsidR="009A794F" w:rsidRPr="00D47F82" w:rsidRDefault="009A794F" w:rsidP="00B8795B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260B12AA" w14:textId="77777777" w:rsidR="00795830" w:rsidRDefault="00795830" w:rsidP="00110FC1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1270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Çocuklarla daire olunur ve </w:t>
                      </w:r>
                      <w:hyperlink r:id="rId31" w:history="1">
                        <w:r w:rsidR="001270A7" w:rsidRPr="001270A7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“Vücudum Oyunu”</w:t>
                        </w:r>
                      </w:hyperlink>
                      <w:r w:rsidR="001270A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sözleri söylenerek hareketleri yapılır.</w:t>
                      </w:r>
                    </w:p>
                    <w:p w14:paraId="11D7CE8A" w14:textId="77777777" w:rsidR="00A26D2E" w:rsidRDefault="00A26D2E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1F1B4240" w14:textId="77777777" w:rsidR="00613D75" w:rsidRPr="00613D75" w:rsidRDefault="00613D75" w:rsidP="00110FC1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yazmaya hazırlık çalışmaları yapılır.</w:t>
                      </w:r>
                    </w:p>
                    <w:p w14:paraId="73C95AFA" w14:textId="77777777" w:rsidR="00110FC1" w:rsidRDefault="00110FC1" w:rsidP="00110FC1">
                      <w:pPr>
                        <w:pStyle w:val="Standard"/>
                        <w:autoSpaceDE w:val="0"/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</w:pPr>
                    </w:p>
                    <w:p w14:paraId="0EB41ED6" w14:textId="77777777" w:rsidR="00B8795B" w:rsidRPr="003E2FB1" w:rsidRDefault="00B8795B" w:rsidP="00B8795B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2F0FAE84" w14:textId="77777777" w:rsidR="001270A7" w:rsidRDefault="001270A7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14:paraId="07A6CF54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256C8709" w14:textId="77777777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4F851C9D" w14:textId="77777777" w:rsidR="00795830" w:rsidRDefault="00A26D2E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Vücudumuzun bölümleri nelerdir?</w:t>
                      </w:r>
                    </w:p>
                    <w:p w14:paraId="40A7A3A7" w14:textId="77777777" w:rsidR="00A26D2E" w:rsidRDefault="00A26D2E" w:rsidP="0016124A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A26D2E">
                        <w:rPr>
                          <w:rFonts w:ascii="Comic Sans MS" w:hAnsi="Comic Sans MS"/>
                          <w:sz w:val="18"/>
                          <w:szCs w:val="18"/>
                        </w:rPr>
                        <w:t>Bizim ayakta durmamızı sağlayan kemiklerden oluşan yapıya ne denir?</w:t>
                      </w:r>
                    </w:p>
                    <w:p w14:paraId="7A3E17BB" w14:textId="77777777" w:rsidR="00A26D2E" w:rsidRPr="00A26D2E" w:rsidRDefault="00C419B8" w:rsidP="0016124A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İç organlarımızın isimleri nelerdir?</w:t>
                      </w:r>
                    </w:p>
                    <w:p w14:paraId="3B214783" w14:textId="77777777" w:rsidR="00110FC1" w:rsidRDefault="00110FC1" w:rsidP="00110FC1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6C139B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3DCF119E" w14:textId="77777777" w:rsidR="00670C93" w:rsidRPr="00302578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CC3300"/>
                          <w:sz w:val="20"/>
                          <w:szCs w:val="20"/>
                        </w:rPr>
                        <w:t>UYARLAMA</w:t>
                      </w:r>
                    </w:p>
                    <w:p w14:paraId="4BE3BDD4" w14:textId="77777777" w:rsidR="00F07348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>ÖNERİLER</w:t>
                      </w:r>
                    </w:p>
                    <w:p w14:paraId="7AF64946" w14:textId="77777777" w:rsidR="00546CF7" w:rsidRPr="00546CF7" w:rsidRDefault="00F142CA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hyperlink r:id="rId32" w:history="1">
                        <w:r w:rsidR="00546CF7" w:rsidRPr="00546CF7">
                          <w:rPr>
                            <w:rStyle w:val="Kpr"/>
                            <w:rFonts w:ascii="Comic Sans MS" w:hAnsi="Comic Sans MS"/>
                            <w:sz w:val="20"/>
                            <w:szCs w:val="20"/>
                          </w:rPr>
                          <w:t>Elif ve Arkadaşları İskelet Sistemi</w:t>
                        </w:r>
                      </w:hyperlink>
                    </w:p>
                    <w:p w14:paraId="55660BC6" w14:textId="77777777" w:rsidR="000D359F" w:rsidRPr="00546CF7" w:rsidRDefault="00F142CA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</w:pPr>
                      <w:hyperlink r:id="rId33" w:history="1">
                        <w:r w:rsidR="00546CF7" w:rsidRPr="00546CF7">
                          <w:rPr>
                            <w:rStyle w:val="Kpr"/>
                            <w:rFonts w:ascii="Comic Sans MS" w:hAnsi="Comic Sans MS"/>
                            <w:sz w:val="20"/>
                            <w:szCs w:val="20"/>
                          </w:rPr>
                          <w:t>Solunum Sistemi (Nane ile Limon)</w:t>
                        </w:r>
                      </w:hyperlink>
                    </w:p>
                    <w:p w14:paraId="46DE82D2" w14:textId="77777777" w:rsidR="000D359F" w:rsidRDefault="000D359F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614D8E99" w14:textId="3AF33CFB" w:rsidR="00F07348" w:rsidRDefault="00F142CA" w:rsidP="00104398">
                      <w:pPr>
                        <w:rPr>
                          <w:rFonts w:ascii="Arial" w:hAnsi="Arial" w:cs="Arial"/>
                          <w:color w:val="333333"/>
                          <w:sz w:val="26"/>
                          <w:szCs w:val="26"/>
                        </w:rPr>
                      </w:pPr>
                      <w:hyperlink r:id="rId34" w:history="1">
                        <w:r w:rsidR="00F07348" w:rsidRPr="00F142C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Puzzle,</w:t>
                        </w:r>
                      </w:hyperlink>
                      <w:r w:rsidR="00AF025C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5" w:history="1">
                        <w:r w:rsidR="00AF025C" w:rsidRPr="00F142C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Hafıza Oyunu,</w:t>
                        </w:r>
                      </w:hyperlink>
                      <w:r w:rsidR="002046F4"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  <w:t xml:space="preserve"> </w:t>
                      </w:r>
                      <w:hyperlink r:id="rId36" w:history="1">
                        <w:r w:rsidR="002046F4" w:rsidRPr="00F142C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Çalışmalar</w:t>
                        </w:r>
                        <w:r w:rsidR="000F2E6A" w:rsidRPr="00F142C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,</w:t>
                        </w:r>
                      </w:hyperlink>
                      <w:r w:rsidR="000F2E6A" w:rsidRPr="000F2E6A">
                        <w:rPr>
                          <w:rStyle w:val="Kpr"/>
                          <w:rFonts w:ascii="Comic Sans MS" w:hAnsi="Comic Sans MS"/>
                          <w:b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hyperlink r:id="rId37" w:history="1">
                        <w:r w:rsidR="000F2E6A" w:rsidRPr="00F142CA">
                          <w:rPr>
                            <w:rStyle w:val="Kpr"/>
                            <w:rFonts w:ascii="Comic Sans MS" w:hAnsi="Comic Sans MS"/>
                            <w:b/>
                            <w:sz w:val="20"/>
                            <w:szCs w:val="20"/>
                          </w:rPr>
                          <w:t>İnteraktif Oyunlar</w:t>
                        </w:r>
                      </w:hyperlink>
                    </w:p>
                    <w:p w14:paraId="77647B64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64DE962D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4A341716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BEFE0" wp14:editId="2F8E34A0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85F40" w14:textId="77777777" w:rsidR="009849A3" w:rsidRDefault="009849A3" w:rsidP="004812A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BAAECF9" w14:textId="77777777" w:rsidR="00610C81" w:rsidRPr="004018EB" w:rsidRDefault="00F429E7" w:rsidP="00610C8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MG: </w:t>
                            </w:r>
                            <w:r w:rsidR="00610C8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4. Küçük kas kullanımı gerektiren hareketleri yapar</w:t>
                            </w:r>
                          </w:p>
                          <w:p w14:paraId="5751D450" w14:textId="77777777" w:rsidR="00F429E7" w:rsidRPr="006E2785" w:rsidRDefault="007F4FE0" w:rsidP="007F4FE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03A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</w:t>
                            </w:r>
                            <w:r w:rsidRP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F429E7" w:rsidRP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Malzemeleri keser, yapıştırır, değişik şekillerde katlar.</w:t>
                            </w:r>
                          </w:p>
                          <w:p w14:paraId="794AE251" w14:textId="77777777" w:rsidR="00D74478" w:rsidRPr="006E2785" w:rsidRDefault="00D74478" w:rsidP="007F4FE0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6E278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Kalemi doğru tutar, kalem kontrolünü sağlar, çizgileri istenilen nitelikte çizer.</w:t>
                            </w:r>
                          </w:p>
                          <w:p w14:paraId="48D934C9" w14:textId="77777777" w:rsidR="00280A55" w:rsidRDefault="00280A55" w:rsidP="00D303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FCAEA7F" w14:textId="77777777" w:rsidR="00D303A6" w:rsidRPr="00D303A6" w:rsidRDefault="00D303A6" w:rsidP="00D303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03A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5. Müzik ve ritim eşliğinde hareket eder.</w:t>
                            </w:r>
                          </w:p>
                          <w:p w14:paraId="3692DE0F" w14:textId="77777777" w:rsidR="00D303A6" w:rsidRPr="00D303A6" w:rsidRDefault="00D303A6" w:rsidP="00D303A6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D303A6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Müzik ve ritim eşliğinde çeşitli hareketleri ardı ardına yapar.</w:t>
                            </w:r>
                          </w:p>
                          <w:p w14:paraId="3B5DA9B6" w14:textId="77777777" w:rsidR="00F429E7" w:rsidRPr="004018EB" w:rsidRDefault="00F429E7" w:rsidP="00F429E7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34470CE" w14:textId="77777777" w:rsidR="00460261" w:rsidRPr="004018EB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Çalışma kağıtları, makas, yapıştırıcı,</w:t>
                            </w:r>
                            <w:r w:rsidR="001B4396"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boya kalemleri, </w:t>
                            </w:r>
                            <w:r w:rsidR="00D744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İnsan Maketi</w:t>
                            </w:r>
                          </w:p>
                          <w:p w14:paraId="43A83F77" w14:textId="77777777" w:rsidR="00C21C85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Pr="004018E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Vücut, iç organların isimleri, </w:t>
                            </w:r>
                            <w:r w:rsidR="00D7447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iskelet sis</w:t>
                            </w:r>
                            <w:r w:rsidR="009849A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temi, eklem</w:t>
                            </w:r>
                          </w:p>
                          <w:p w14:paraId="28978DA7" w14:textId="77777777" w:rsidR="00315980" w:rsidRPr="004018EB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018EB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 w:rsidRPr="004018E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49A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Parça Bütün</w:t>
                            </w:r>
                          </w:p>
                          <w:p w14:paraId="5921F5D7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11F76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0580A9FE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34062AA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B9DFC30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6E0A2E4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12D5DC9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317B9B6A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E060B32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8E8674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06CE56FA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BEFE0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14:paraId="36385F40" w14:textId="77777777" w:rsidR="009849A3" w:rsidRDefault="009849A3" w:rsidP="004812A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BAAECF9" w14:textId="77777777" w:rsidR="00610C81" w:rsidRPr="004018EB" w:rsidRDefault="00F429E7" w:rsidP="00610C8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MG: </w:t>
                      </w:r>
                      <w:r w:rsidR="00610C8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4. Küçük kas kullanımı gerektiren hareketleri yapar</w:t>
                      </w:r>
                    </w:p>
                    <w:p w14:paraId="5751D450" w14:textId="77777777" w:rsidR="00F429E7" w:rsidRPr="006E2785" w:rsidRDefault="007F4FE0" w:rsidP="007F4FE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03A6">
                        <w:rPr>
                          <w:rFonts w:ascii="Comic Sans MS" w:hAnsi="Comic Sans MS"/>
                          <w:sz w:val="18"/>
                          <w:szCs w:val="18"/>
                        </w:rPr>
                        <w:t>G</w:t>
                      </w:r>
                      <w:r w:rsidRP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: </w:t>
                      </w:r>
                      <w:r w:rsidR="00F429E7" w:rsidRP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keser, yapıştırır, değişik şekillerde katlar.</w:t>
                      </w:r>
                    </w:p>
                    <w:p w14:paraId="794AE251" w14:textId="77777777" w:rsidR="00D74478" w:rsidRPr="006E2785" w:rsidRDefault="00D74478" w:rsidP="007F4FE0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6E2785">
                        <w:rPr>
                          <w:rFonts w:ascii="Comic Sans MS" w:hAnsi="Comic Sans MS"/>
                          <w:sz w:val="18"/>
                          <w:szCs w:val="18"/>
                        </w:rPr>
                        <w:t>G: Kalemi doğru tutar, kalem kontrolünü sağlar, çizgileri istenilen nitelikte çizer.</w:t>
                      </w:r>
                    </w:p>
                    <w:p w14:paraId="48D934C9" w14:textId="77777777" w:rsidR="00280A55" w:rsidRDefault="00280A55" w:rsidP="00D303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FCAEA7F" w14:textId="77777777" w:rsidR="00D303A6" w:rsidRPr="00D303A6" w:rsidRDefault="00D303A6" w:rsidP="00D303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03A6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5. Müzik ve ritim eşliğinde hareket eder.</w:t>
                      </w:r>
                    </w:p>
                    <w:p w14:paraId="3692DE0F" w14:textId="77777777" w:rsidR="00D303A6" w:rsidRPr="00D303A6" w:rsidRDefault="00D303A6" w:rsidP="00D303A6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D303A6">
                        <w:rPr>
                          <w:rFonts w:ascii="Comic Sans MS" w:hAnsi="Comic Sans MS"/>
                          <w:sz w:val="18"/>
                          <w:szCs w:val="18"/>
                        </w:rPr>
                        <w:t>Müzik ve ritim eşliğinde çeşitli hareketleri ardı ardına yapar.</w:t>
                      </w:r>
                    </w:p>
                    <w:p w14:paraId="3B5DA9B6" w14:textId="77777777" w:rsidR="00F429E7" w:rsidRPr="004018EB" w:rsidRDefault="00F429E7" w:rsidP="00F429E7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34470CE" w14:textId="77777777" w:rsidR="00460261" w:rsidRPr="004018EB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>Çalışma kağıtları, makas, yapıştırıcı,</w:t>
                      </w:r>
                      <w:r w:rsidR="001B4396"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boya kalemleri, </w:t>
                      </w:r>
                      <w:r w:rsidR="00D74478">
                        <w:rPr>
                          <w:rFonts w:ascii="Comic Sans MS" w:hAnsi="Comic Sans MS"/>
                          <w:sz w:val="18"/>
                          <w:szCs w:val="18"/>
                        </w:rPr>
                        <w:t>İnsan Maketi</w:t>
                      </w:r>
                    </w:p>
                    <w:p w14:paraId="43A83F77" w14:textId="77777777" w:rsidR="00C21C85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Pr="004018E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Vücut, iç organların isimleri, </w:t>
                      </w:r>
                      <w:r w:rsidR="00D74478">
                        <w:rPr>
                          <w:rFonts w:ascii="Comic Sans MS" w:hAnsi="Comic Sans MS"/>
                          <w:sz w:val="18"/>
                          <w:szCs w:val="18"/>
                        </w:rPr>
                        <w:t>iskelet sis</w:t>
                      </w:r>
                      <w:r w:rsidR="009849A3">
                        <w:rPr>
                          <w:rFonts w:ascii="Comic Sans MS" w:hAnsi="Comic Sans MS"/>
                          <w:sz w:val="18"/>
                          <w:szCs w:val="18"/>
                        </w:rPr>
                        <w:t>temi, eklem</w:t>
                      </w:r>
                    </w:p>
                    <w:p w14:paraId="28978DA7" w14:textId="77777777" w:rsidR="00315980" w:rsidRPr="004018EB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4018EB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 w:rsidRPr="004018E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849A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Parça Bütün</w:t>
                      </w:r>
                    </w:p>
                    <w:p w14:paraId="5921F5D7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11F76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0580A9FE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34062AA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B9DFC30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6E0A2E4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12D5DC9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317B9B6A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E060B32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8E8674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06CE56FA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D85A634" wp14:editId="0B460F0E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35927E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5A634" id="Dikdörtgen 1" o:spid="_x0000_s1037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pLVkQIAABcFAAAOAAAAZHJzL2Uyb0RvYy54bWysVEtu2zAQ3RfoHQjuG8mO7ThG5MCI4aJA&#10;kBhIiqzHFCUR5a8kbck9WC/Qi3VIKc6nXRX1gp7hDOfz5o2urjslyYE7L4wu6Ogsp4RrZkqh64J+&#10;fdx8mlPiA+gSpNG8oEfu6fXy44er1i742DRGltwRDKL9orUFbUKwiyzzrOEK/JmxXKOxMk5BQNXV&#10;WemgxehKZuM8n2WtcaV1hnHv8XbdG+kyxa8qzsJ9VXkeiCwo1hbS6dK5i2e2vIJF7cA2gg1lwD9U&#10;oUBoTHoKtYYAZO/EH6GUYM54U4UzZlRmqkownnrAbkb5u24eGrA89YLgeHuCyf+/sOzusHVElDg7&#10;SjQoHNFafCt//XSh5pqMIkCt9Qv0e7BbN2gexdhtVzkV/7EP0iVQjydQeRcIw8vL+XhyeX5BCUPb&#10;bDY+n82nMWr28tw6Hz5zo0gUCupwaglMONz60Ls+u8Rs3khRboSUSTn6G+nIAXDAyIvStJRI8AEv&#10;C7pJvyHbm2dSk7ag5/NRjqxggMyrJAQUlUUsvK4pAVkjpVlwqZY3r72rd6esm800nyYmYUtv3GLR&#10;a/BNX10yxVpgoURA1kuhCjrP428oUepo5Ym3Q+sR/B7uKIVu1/XTOk1mZ8ojjtCZntveso3AvLeI&#10;wRYckhkbxAUN93hU0mDXZpAoaYz78bf76I8cQyslLS4HIvJ9D44jtF80su9yNJnEbUrKZHoxRsW9&#10;tuxeW/Re3RgcDzIMq0ti9A/yWaycUU+4x6uYFU2gGebusR+Um9AvLX4JGF+tkhtukIVwqx8si8Ej&#10;dBHxx+4JnB24FJCGd+Z5kWDxjlK9b3ypzWofTCUS3yLUPa7I06jg9iXGDl+KuN6v9eT18j1b/gY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HT2ktWRAgAAFw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4435927E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6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10E6F"/>
    <w:rsid w:val="00016713"/>
    <w:rsid w:val="0002606E"/>
    <w:rsid w:val="00043A29"/>
    <w:rsid w:val="00052B36"/>
    <w:rsid w:val="0005614F"/>
    <w:rsid w:val="00074E95"/>
    <w:rsid w:val="000867B3"/>
    <w:rsid w:val="00087FDC"/>
    <w:rsid w:val="000A38E2"/>
    <w:rsid w:val="000D359F"/>
    <w:rsid w:val="000D6C6F"/>
    <w:rsid w:val="000E4763"/>
    <w:rsid w:val="000F2E6A"/>
    <w:rsid w:val="00104398"/>
    <w:rsid w:val="00104709"/>
    <w:rsid w:val="00105334"/>
    <w:rsid w:val="00110FC1"/>
    <w:rsid w:val="00116302"/>
    <w:rsid w:val="00124EDC"/>
    <w:rsid w:val="001257CC"/>
    <w:rsid w:val="001270A7"/>
    <w:rsid w:val="00130150"/>
    <w:rsid w:val="001319DE"/>
    <w:rsid w:val="00142183"/>
    <w:rsid w:val="00143C76"/>
    <w:rsid w:val="00156376"/>
    <w:rsid w:val="00157D08"/>
    <w:rsid w:val="001600A0"/>
    <w:rsid w:val="0018089E"/>
    <w:rsid w:val="001941B1"/>
    <w:rsid w:val="0019515F"/>
    <w:rsid w:val="001A18F0"/>
    <w:rsid w:val="001A3872"/>
    <w:rsid w:val="001B4396"/>
    <w:rsid w:val="001C504B"/>
    <w:rsid w:val="001D6457"/>
    <w:rsid w:val="001E1E4B"/>
    <w:rsid w:val="001E6AF7"/>
    <w:rsid w:val="001E7702"/>
    <w:rsid w:val="001F0E6C"/>
    <w:rsid w:val="001F65EC"/>
    <w:rsid w:val="002046F4"/>
    <w:rsid w:val="00211C28"/>
    <w:rsid w:val="0022249B"/>
    <w:rsid w:val="002341E5"/>
    <w:rsid w:val="002579D9"/>
    <w:rsid w:val="0026570F"/>
    <w:rsid w:val="00276251"/>
    <w:rsid w:val="002772E8"/>
    <w:rsid w:val="00280A55"/>
    <w:rsid w:val="00282E40"/>
    <w:rsid w:val="002854D5"/>
    <w:rsid w:val="0029608F"/>
    <w:rsid w:val="002A0D69"/>
    <w:rsid w:val="002A74ED"/>
    <w:rsid w:val="002B38FF"/>
    <w:rsid w:val="002C5FF6"/>
    <w:rsid w:val="002D7486"/>
    <w:rsid w:val="002E4FC3"/>
    <w:rsid w:val="002F4105"/>
    <w:rsid w:val="002F5D80"/>
    <w:rsid w:val="002F6D32"/>
    <w:rsid w:val="00302578"/>
    <w:rsid w:val="00303804"/>
    <w:rsid w:val="00313C7B"/>
    <w:rsid w:val="003142EE"/>
    <w:rsid w:val="00315980"/>
    <w:rsid w:val="0031697D"/>
    <w:rsid w:val="00324608"/>
    <w:rsid w:val="003423FA"/>
    <w:rsid w:val="00346DB5"/>
    <w:rsid w:val="003575AC"/>
    <w:rsid w:val="00361C31"/>
    <w:rsid w:val="00371C9C"/>
    <w:rsid w:val="00375963"/>
    <w:rsid w:val="003822D1"/>
    <w:rsid w:val="00387855"/>
    <w:rsid w:val="003A675A"/>
    <w:rsid w:val="003B6B30"/>
    <w:rsid w:val="003D0A85"/>
    <w:rsid w:val="003D1236"/>
    <w:rsid w:val="003D73EB"/>
    <w:rsid w:val="003E104E"/>
    <w:rsid w:val="003E19BF"/>
    <w:rsid w:val="003E2FB1"/>
    <w:rsid w:val="003E68CE"/>
    <w:rsid w:val="004018EB"/>
    <w:rsid w:val="00424440"/>
    <w:rsid w:val="00432C43"/>
    <w:rsid w:val="004344FD"/>
    <w:rsid w:val="00447E56"/>
    <w:rsid w:val="004514FB"/>
    <w:rsid w:val="00460261"/>
    <w:rsid w:val="0047648A"/>
    <w:rsid w:val="004812A7"/>
    <w:rsid w:val="00481493"/>
    <w:rsid w:val="00481FA2"/>
    <w:rsid w:val="004841FB"/>
    <w:rsid w:val="0049003F"/>
    <w:rsid w:val="004A2A80"/>
    <w:rsid w:val="004B6B54"/>
    <w:rsid w:val="004C33A5"/>
    <w:rsid w:val="004D1CDE"/>
    <w:rsid w:val="004D267B"/>
    <w:rsid w:val="004F28E5"/>
    <w:rsid w:val="00521ECC"/>
    <w:rsid w:val="005246C4"/>
    <w:rsid w:val="005324A5"/>
    <w:rsid w:val="00540581"/>
    <w:rsid w:val="00546CF7"/>
    <w:rsid w:val="00557939"/>
    <w:rsid w:val="0057404C"/>
    <w:rsid w:val="0058744C"/>
    <w:rsid w:val="00587F6D"/>
    <w:rsid w:val="005D12E7"/>
    <w:rsid w:val="005D2D09"/>
    <w:rsid w:val="005D44BA"/>
    <w:rsid w:val="005F6F49"/>
    <w:rsid w:val="00610C81"/>
    <w:rsid w:val="00613D75"/>
    <w:rsid w:val="006365C3"/>
    <w:rsid w:val="00637A68"/>
    <w:rsid w:val="006473DC"/>
    <w:rsid w:val="0065057F"/>
    <w:rsid w:val="00656E5E"/>
    <w:rsid w:val="00670C93"/>
    <w:rsid w:val="00686122"/>
    <w:rsid w:val="006930FB"/>
    <w:rsid w:val="006A044E"/>
    <w:rsid w:val="006B4D14"/>
    <w:rsid w:val="006D5464"/>
    <w:rsid w:val="006E2785"/>
    <w:rsid w:val="0071193E"/>
    <w:rsid w:val="007172F2"/>
    <w:rsid w:val="007274F4"/>
    <w:rsid w:val="00735CD0"/>
    <w:rsid w:val="00735E44"/>
    <w:rsid w:val="00790414"/>
    <w:rsid w:val="00795830"/>
    <w:rsid w:val="007A674E"/>
    <w:rsid w:val="007A6AF7"/>
    <w:rsid w:val="007B3699"/>
    <w:rsid w:val="007C5997"/>
    <w:rsid w:val="007E4363"/>
    <w:rsid w:val="007E57C7"/>
    <w:rsid w:val="007F4FE0"/>
    <w:rsid w:val="008037BC"/>
    <w:rsid w:val="008224E9"/>
    <w:rsid w:val="00823009"/>
    <w:rsid w:val="008318F4"/>
    <w:rsid w:val="00835F07"/>
    <w:rsid w:val="0083702B"/>
    <w:rsid w:val="008505E5"/>
    <w:rsid w:val="00881F04"/>
    <w:rsid w:val="008940C7"/>
    <w:rsid w:val="008B0C78"/>
    <w:rsid w:val="008B780C"/>
    <w:rsid w:val="008C07E7"/>
    <w:rsid w:val="008C0CE8"/>
    <w:rsid w:val="008F49FD"/>
    <w:rsid w:val="00902471"/>
    <w:rsid w:val="00902DB3"/>
    <w:rsid w:val="00907894"/>
    <w:rsid w:val="009109CD"/>
    <w:rsid w:val="0091462E"/>
    <w:rsid w:val="009227B0"/>
    <w:rsid w:val="0093029F"/>
    <w:rsid w:val="0093137E"/>
    <w:rsid w:val="00935ED6"/>
    <w:rsid w:val="0094601A"/>
    <w:rsid w:val="00951A9B"/>
    <w:rsid w:val="00956784"/>
    <w:rsid w:val="0098062A"/>
    <w:rsid w:val="009849A3"/>
    <w:rsid w:val="009850D3"/>
    <w:rsid w:val="009A17E9"/>
    <w:rsid w:val="009A3803"/>
    <w:rsid w:val="009A5DC1"/>
    <w:rsid w:val="009A74CD"/>
    <w:rsid w:val="009A794F"/>
    <w:rsid w:val="009B0889"/>
    <w:rsid w:val="009C3761"/>
    <w:rsid w:val="009E0979"/>
    <w:rsid w:val="009F6D33"/>
    <w:rsid w:val="00A018F6"/>
    <w:rsid w:val="00A1778D"/>
    <w:rsid w:val="00A26D2E"/>
    <w:rsid w:val="00A425B8"/>
    <w:rsid w:val="00A44A33"/>
    <w:rsid w:val="00A47BC0"/>
    <w:rsid w:val="00A47C33"/>
    <w:rsid w:val="00A55A30"/>
    <w:rsid w:val="00A57D2C"/>
    <w:rsid w:val="00A760AF"/>
    <w:rsid w:val="00AA04D2"/>
    <w:rsid w:val="00AB2BE5"/>
    <w:rsid w:val="00AB31CF"/>
    <w:rsid w:val="00AB5DAD"/>
    <w:rsid w:val="00AB6E60"/>
    <w:rsid w:val="00AC7580"/>
    <w:rsid w:val="00AD4395"/>
    <w:rsid w:val="00AD5EA6"/>
    <w:rsid w:val="00AF025C"/>
    <w:rsid w:val="00AF3C1D"/>
    <w:rsid w:val="00B04B39"/>
    <w:rsid w:val="00B168E8"/>
    <w:rsid w:val="00B24E20"/>
    <w:rsid w:val="00B27162"/>
    <w:rsid w:val="00B42339"/>
    <w:rsid w:val="00B46DFC"/>
    <w:rsid w:val="00B52327"/>
    <w:rsid w:val="00B57B22"/>
    <w:rsid w:val="00B72ECA"/>
    <w:rsid w:val="00B802B5"/>
    <w:rsid w:val="00B82A94"/>
    <w:rsid w:val="00B86A6A"/>
    <w:rsid w:val="00B8795B"/>
    <w:rsid w:val="00B944DF"/>
    <w:rsid w:val="00B963C6"/>
    <w:rsid w:val="00BB24D8"/>
    <w:rsid w:val="00BC7B93"/>
    <w:rsid w:val="00BD1627"/>
    <w:rsid w:val="00BE295E"/>
    <w:rsid w:val="00BF1972"/>
    <w:rsid w:val="00C04DBE"/>
    <w:rsid w:val="00C0659D"/>
    <w:rsid w:val="00C13786"/>
    <w:rsid w:val="00C147F5"/>
    <w:rsid w:val="00C1710D"/>
    <w:rsid w:val="00C17314"/>
    <w:rsid w:val="00C20BEE"/>
    <w:rsid w:val="00C21C85"/>
    <w:rsid w:val="00C405D7"/>
    <w:rsid w:val="00C419B8"/>
    <w:rsid w:val="00C702D1"/>
    <w:rsid w:val="00C70D5A"/>
    <w:rsid w:val="00C73FD3"/>
    <w:rsid w:val="00C946CD"/>
    <w:rsid w:val="00CA443D"/>
    <w:rsid w:val="00CC691A"/>
    <w:rsid w:val="00CC7FB8"/>
    <w:rsid w:val="00CD2AA5"/>
    <w:rsid w:val="00CE7D20"/>
    <w:rsid w:val="00CF21A7"/>
    <w:rsid w:val="00CF21E1"/>
    <w:rsid w:val="00CF5CCE"/>
    <w:rsid w:val="00D14358"/>
    <w:rsid w:val="00D16225"/>
    <w:rsid w:val="00D303A6"/>
    <w:rsid w:val="00D36EED"/>
    <w:rsid w:val="00D47F82"/>
    <w:rsid w:val="00D53695"/>
    <w:rsid w:val="00D64029"/>
    <w:rsid w:val="00D74478"/>
    <w:rsid w:val="00DB4167"/>
    <w:rsid w:val="00E00B1A"/>
    <w:rsid w:val="00E03210"/>
    <w:rsid w:val="00E117D2"/>
    <w:rsid w:val="00E16ABC"/>
    <w:rsid w:val="00E1779D"/>
    <w:rsid w:val="00E25556"/>
    <w:rsid w:val="00E26CB9"/>
    <w:rsid w:val="00E2725E"/>
    <w:rsid w:val="00E3684F"/>
    <w:rsid w:val="00E37534"/>
    <w:rsid w:val="00E37886"/>
    <w:rsid w:val="00E52959"/>
    <w:rsid w:val="00E63C0F"/>
    <w:rsid w:val="00E6740D"/>
    <w:rsid w:val="00E705E5"/>
    <w:rsid w:val="00E71FB6"/>
    <w:rsid w:val="00E75429"/>
    <w:rsid w:val="00E94FE3"/>
    <w:rsid w:val="00EA1972"/>
    <w:rsid w:val="00EA7258"/>
    <w:rsid w:val="00EB767D"/>
    <w:rsid w:val="00EE6396"/>
    <w:rsid w:val="00EF04AD"/>
    <w:rsid w:val="00EF1F39"/>
    <w:rsid w:val="00F07348"/>
    <w:rsid w:val="00F12BCC"/>
    <w:rsid w:val="00F142CA"/>
    <w:rsid w:val="00F16A3B"/>
    <w:rsid w:val="00F228B3"/>
    <w:rsid w:val="00F34E70"/>
    <w:rsid w:val="00F429E7"/>
    <w:rsid w:val="00F4463E"/>
    <w:rsid w:val="00F532F7"/>
    <w:rsid w:val="00F750BA"/>
    <w:rsid w:val="00F77AB3"/>
    <w:rsid w:val="00F85FB9"/>
    <w:rsid w:val="00FA21A0"/>
    <w:rsid w:val="00FA4D9C"/>
    <w:rsid w:val="00FA55A4"/>
    <w:rsid w:val="00FC0317"/>
    <w:rsid w:val="00FC1A90"/>
    <w:rsid w:val="00FC4505"/>
    <w:rsid w:val="00FC4CB2"/>
    <w:rsid w:val="00FE1581"/>
    <w:rsid w:val="00FE328E"/>
    <w:rsid w:val="00FE6988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76B6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styleId="zmlenmeyenBahsetme">
    <w:name w:val="Unresolved Mention"/>
    <w:basedOn w:val="VarsaylanParagrafYazTipi"/>
    <w:uiPriority w:val="99"/>
    <w:semiHidden/>
    <w:unhideWhenUsed/>
    <w:rsid w:val="009B0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organlar-ulkesi-masali/" TargetMode="External"/><Relationship Id="rId18" Type="http://schemas.openxmlformats.org/officeDocument/2006/relationships/hyperlink" Target="https://www.anneninokulu.com/ic-organlarimiz-egitici-film/" TargetMode="External"/><Relationship Id="rId26" Type="http://schemas.openxmlformats.org/officeDocument/2006/relationships/hyperlink" Target="https://www.anneninokulu.com/solunum-sistemi-nane-ile-limon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anneninokulu.com/icimde-tik-tik-bir-ses-var-parmak-oyunu/" TargetMode="External"/><Relationship Id="rId34" Type="http://schemas.openxmlformats.org/officeDocument/2006/relationships/hyperlink" Target="https://www.anneninokulu.com/vucudumuz-puzzle/" TargetMode="External"/><Relationship Id="rId7" Type="http://schemas.openxmlformats.org/officeDocument/2006/relationships/hyperlink" Target="https://www.anneninokulu.com/vucudumu-ogreniyorum-egitici-film/" TargetMode="External"/><Relationship Id="rId12" Type="http://schemas.openxmlformats.org/officeDocument/2006/relationships/hyperlink" Target="https://www.anneninokulu.com/icimde-tik-tik-bir-ses-var-parmak-oyunu/" TargetMode="External"/><Relationship Id="rId17" Type="http://schemas.openxmlformats.org/officeDocument/2006/relationships/hyperlink" Target="https://www.anneninokulu.com/iskelet-yapimiz-okul-oncesi-egitim/" TargetMode="External"/><Relationship Id="rId25" Type="http://schemas.openxmlformats.org/officeDocument/2006/relationships/hyperlink" Target="https://www.anneninokulu.com/elif-ve-arkadaslari-iskelet-sistemi/" TargetMode="External"/><Relationship Id="rId33" Type="http://schemas.openxmlformats.org/officeDocument/2006/relationships/hyperlink" Target="https://www.anneninokulu.com/solunum-sistemi-nane-ile-limon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vucudumu-ogreniyorum-egitici-film/" TargetMode="External"/><Relationship Id="rId20" Type="http://schemas.openxmlformats.org/officeDocument/2006/relationships/hyperlink" Target="https://www.anneninokulu.com/vucudumuzdaki-sistemler-flash-kartlari-ve-slayt-gosterisi/" TargetMode="External"/><Relationship Id="rId29" Type="http://schemas.openxmlformats.org/officeDocument/2006/relationships/hyperlink" Target="https://www.anneninokulu.com/interaktif-calismalar-2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iskelet-dansi-sabah-sporu/" TargetMode="External"/><Relationship Id="rId11" Type="http://schemas.openxmlformats.org/officeDocument/2006/relationships/hyperlink" Target="https://www.anneninokulu.com/vucudumuzdaki-sistemler-flash-kartlari-ve-slayt-gosterisi/" TargetMode="External"/><Relationship Id="rId24" Type="http://schemas.openxmlformats.org/officeDocument/2006/relationships/hyperlink" Target="https://www.anneninokulu.com/vucudum-oyunu/" TargetMode="External"/><Relationship Id="rId32" Type="http://schemas.openxmlformats.org/officeDocument/2006/relationships/hyperlink" Target="https://www.anneninokulu.com/elif-ve-arkadaslari-iskelet-sistemi/" TargetMode="External"/><Relationship Id="rId37" Type="http://schemas.openxmlformats.org/officeDocument/2006/relationships/hyperlink" Target="https://www.anneninokulu.com/interaktif-oyunlar-2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skelet-dansi-sabah-sporu/" TargetMode="External"/><Relationship Id="rId23" Type="http://schemas.openxmlformats.org/officeDocument/2006/relationships/hyperlink" Target="https://www.anneninokulu.com/vucudumuz-sarkisi/" TargetMode="External"/><Relationship Id="rId28" Type="http://schemas.openxmlformats.org/officeDocument/2006/relationships/hyperlink" Target="https://www.anneninokulu.com/vucudumuz-hafiza-oyunu/" TargetMode="External"/><Relationship Id="rId36" Type="http://schemas.openxmlformats.org/officeDocument/2006/relationships/hyperlink" Target="https://www.anneninokulu.com/interaktif-calismalar-22/" TargetMode="External"/><Relationship Id="rId10" Type="http://schemas.openxmlformats.org/officeDocument/2006/relationships/hyperlink" Target="https://www.anneninokulu.com/vucudumuzu-taniyalim-sarkisi/" TargetMode="External"/><Relationship Id="rId19" Type="http://schemas.openxmlformats.org/officeDocument/2006/relationships/hyperlink" Target="https://www.anneninokulu.com/vucudumuzu-taniyalim-sarkisi/" TargetMode="External"/><Relationship Id="rId31" Type="http://schemas.openxmlformats.org/officeDocument/2006/relationships/hyperlink" Target="https://www.anneninokulu.com/vucudum-oyun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ic-organlarimiz-egitici-film/" TargetMode="External"/><Relationship Id="rId14" Type="http://schemas.openxmlformats.org/officeDocument/2006/relationships/hyperlink" Target="https://www.anneninokulu.com/vucudumuz-sarkisi/" TargetMode="External"/><Relationship Id="rId22" Type="http://schemas.openxmlformats.org/officeDocument/2006/relationships/hyperlink" Target="https://www.anneninokulu.com/organlar-ulkesi-masali/" TargetMode="External"/><Relationship Id="rId27" Type="http://schemas.openxmlformats.org/officeDocument/2006/relationships/hyperlink" Target="https://www.anneninokulu.com/vucudumuz-puzzle/" TargetMode="External"/><Relationship Id="rId30" Type="http://schemas.openxmlformats.org/officeDocument/2006/relationships/hyperlink" Target="https://www.anneninokulu.com/interaktif-oyunlar-21/" TargetMode="External"/><Relationship Id="rId35" Type="http://schemas.openxmlformats.org/officeDocument/2006/relationships/hyperlink" Target="https://www.anneninokulu.com/vucudumuz-hafiza-oyunu/" TargetMode="External"/><Relationship Id="rId8" Type="http://schemas.openxmlformats.org/officeDocument/2006/relationships/hyperlink" Target="https://www.anneninokulu.com/iskelet-yapimiz-okul-oncesi-egitim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DA50-E5F8-4B77-8F28-8B28221D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4879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160</cp:revision>
  <cp:lastPrinted>2022-10-29T10:59:00Z</cp:lastPrinted>
  <dcterms:created xsi:type="dcterms:W3CDTF">2022-07-07T10:34:00Z</dcterms:created>
  <dcterms:modified xsi:type="dcterms:W3CDTF">2022-10-29T11:38:00Z</dcterms:modified>
</cp:coreProperties>
</file>